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8FFF" w14:textId="77777777" w:rsidR="00E56884" w:rsidRPr="00570D57" w:rsidRDefault="00E56884" w:rsidP="00C01FF3">
      <w:pPr>
        <w:spacing w:line="360" w:lineRule="auto"/>
        <w:jc w:val="right"/>
        <w:rPr>
          <w:rFonts w:ascii="Arial" w:eastAsia="Arial Narrow" w:hAnsi="Arial" w:cs="Arial"/>
          <w:b/>
          <w:sz w:val="22"/>
          <w:szCs w:val="22"/>
        </w:rPr>
      </w:pPr>
      <w:r w:rsidRPr="00570D57">
        <w:rPr>
          <w:rFonts w:ascii="Arial" w:eastAsia="Arial Narrow" w:hAnsi="Arial" w:cs="Arial"/>
          <w:b/>
          <w:sz w:val="22"/>
          <w:szCs w:val="22"/>
        </w:rPr>
        <w:t>Załącznik nr 1 do SWZ</w:t>
      </w:r>
    </w:p>
    <w:p w14:paraId="77EC3321" w14:textId="77777777" w:rsidR="00E56884" w:rsidRPr="00570D57" w:rsidRDefault="00E56884" w:rsidP="002D2C8D">
      <w:pPr>
        <w:spacing w:line="360" w:lineRule="auto"/>
        <w:jc w:val="center"/>
        <w:rPr>
          <w:rFonts w:ascii="Arial" w:eastAsia="Arial Narrow" w:hAnsi="Arial" w:cs="Arial"/>
          <w:sz w:val="22"/>
          <w:szCs w:val="22"/>
        </w:rPr>
      </w:pPr>
    </w:p>
    <w:p w14:paraId="02D30414" w14:textId="04DC44C7" w:rsidR="00E56884" w:rsidRPr="00570D57" w:rsidRDefault="00E56884" w:rsidP="001E75F3">
      <w:pPr>
        <w:spacing w:line="360" w:lineRule="auto"/>
        <w:rPr>
          <w:rFonts w:ascii="Arial" w:hAnsi="Arial" w:cs="Arial"/>
          <w:sz w:val="22"/>
          <w:szCs w:val="22"/>
        </w:rPr>
      </w:pPr>
      <w:r w:rsidRPr="00570D57">
        <w:rPr>
          <w:rFonts w:ascii="Arial" w:eastAsia="Arial Narrow" w:hAnsi="Arial" w:cs="Arial"/>
          <w:sz w:val="22"/>
          <w:szCs w:val="22"/>
        </w:rPr>
        <w:t>OPIS PRZEDMIOTU ZAMÓWIENIA</w:t>
      </w:r>
    </w:p>
    <w:p w14:paraId="51B9357B" w14:textId="4945A326" w:rsidR="007B4C49" w:rsidRPr="00570D57" w:rsidRDefault="007B4C49" w:rsidP="002D2C8D">
      <w:pPr>
        <w:spacing w:line="360" w:lineRule="auto"/>
        <w:rPr>
          <w:rFonts w:ascii="Arial" w:hAnsi="Arial" w:cs="Arial"/>
          <w:sz w:val="22"/>
          <w:szCs w:val="22"/>
        </w:rPr>
      </w:pPr>
    </w:p>
    <w:p w14:paraId="680ED0E2" w14:textId="57EEFF68" w:rsidR="00325F28" w:rsidRPr="00570D57" w:rsidRDefault="007B4C49" w:rsidP="002D2C8D">
      <w:pPr>
        <w:spacing w:after="160"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sz w:val="22"/>
          <w:szCs w:val="22"/>
          <w:lang w:eastAsia="en-US"/>
        </w:rPr>
        <w:t xml:space="preserve">Przedmiotem postępowania jest świadczenie przez Wykonawcę </w:t>
      </w:r>
      <w:r w:rsidRPr="00570D5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usługi </w:t>
      </w:r>
      <w:r w:rsidR="00A95794" w:rsidRPr="00570D5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organizacji wyjazdu </w:t>
      </w:r>
    </w:p>
    <w:p w14:paraId="7B6C100F" w14:textId="77777777" w:rsidR="007B4C49" w:rsidRPr="00570D57" w:rsidRDefault="007B4C49" w:rsidP="002D2C8D">
      <w:pPr>
        <w:numPr>
          <w:ilvl w:val="0"/>
          <w:numId w:val="21"/>
        </w:numPr>
        <w:spacing w:after="160" w:line="360" w:lineRule="auto"/>
        <w:ind w:left="567" w:hanging="567"/>
        <w:contextualSpacing/>
        <w:rPr>
          <w:rFonts w:ascii="Arial" w:eastAsiaTheme="minorHAnsi" w:hAnsi="Arial" w:cs="Arial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sz w:val="22"/>
          <w:szCs w:val="22"/>
          <w:lang w:eastAsia="en-US"/>
        </w:rPr>
        <w:t>CZĘŚĆ OGÓLNA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7B4C49" w:rsidRPr="00570D57" w14:paraId="77E87F74" w14:textId="77777777" w:rsidTr="0002067E">
        <w:tc>
          <w:tcPr>
            <w:tcW w:w="2405" w:type="dxa"/>
            <w:vAlign w:val="center"/>
          </w:tcPr>
          <w:p w14:paraId="7BB10B27" w14:textId="77777777" w:rsidR="007B4C49" w:rsidRPr="00570D57" w:rsidRDefault="007B4C49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Zamawiający</w:t>
            </w:r>
          </w:p>
        </w:tc>
        <w:tc>
          <w:tcPr>
            <w:tcW w:w="6655" w:type="dxa"/>
            <w:vAlign w:val="center"/>
          </w:tcPr>
          <w:p w14:paraId="62E88E80" w14:textId="77777777" w:rsidR="004D56EF" w:rsidRPr="00570D57" w:rsidRDefault="004D56EF" w:rsidP="004D56EF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Starostwo Powiatowe w Pabianicach, ul. Piłsudskiego 2, 95-200 Pabianice, Polska, NIP 731 174 97 78 (Nabywca) </w:t>
            </w:r>
          </w:p>
          <w:p w14:paraId="0EAFACE1" w14:textId="3EB0E4D3" w:rsidR="004D56EF" w:rsidRPr="00570D57" w:rsidRDefault="004D56EF" w:rsidP="004D56EF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Zespół Szkół nr 3 im. Legionistów Miasta Pabianic, ul. Gdańska 5, 95-200 Pabianice, </w:t>
            </w:r>
            <w:r w:rsidR="005A68AC"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ID wew. 731 174 97 78 – 00013 </w:t>
            </w: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(Odbiorca)</w:t>
            </w:r>
          </w:p>
          <w:p w14:paraId="44833080" w14:textId="000509E7" w:rsidR="007B4C49" w:rsidRPr="00570D57" w:rsidRDefault="007B4C49" w:rsidP="0043449C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</w:tr>
    </w:tbl>
    <w:p w14:paraId="5B5465DC" w14:textId="77777777" w:rsidR="007B4C49" w:rsidRPr="00570D57" w:rsidRDefault="007B4C49" w:rsidP="002D2C8D">
      <w:pPr>
        <w:spacing w:after="160"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FD49EC9" w14:textId="77777777" w:rsidR="007B4C49" w:rsidRPr="00570D57" w:rsidRDefault="007B4C49" w:rsidP="002D2C8D">
      <w:pPr>
        <w:numPr>
          <w:ilvl w:val="0"/>
          <w:numId w:val="21"/>
        </w:numPr>
        <w:spacing w:after="160" w:line="360" w:lineRule="auto"/>
        <w:ind w:left="567" w:hanging="567"/>
        <w:contextualSpacing/>
        <w:rPr>
          <w:rFonts w:ascii="Arial" w:eastAsiaTheme="minorHAnsi" w:hAnsi="Arial" w:cs="Arial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sz w:val="22"/>
          <w:szCs w:val="22"/>
          <w:lang w:eastAsia="en-US"/>
        </w:rPr>
        <w:t>ZAMÓWIENIE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712424" w:rsidRPr="00570D57" w14:paraId="4571F70E" w14:textId="77777777" w:rsidTr="003602C8">
        <w:tc>
          <w:tcPr>
            <w:tcW w:w="2405" w:type="dxa"/>
            <w:vAlign w:val="center"/>
          </w:tcPr>
          <w:p w14:paraId="2ADC5425" w14:textId="77777777" w:rsidR="007B4C49" w:rsidRPr="00570D57" w:rsidRDefault="007B4C49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Miejsce świadczenia usługi</w:t>
            </w:r>
          </w:p>
        </w:tc>
        <w:tc>
          <w:tcPr>
            <w:tcW w:w="6655" w:type="dxa"/>
            <w:vAlign w:val="center"/>
          </w:tcPr>
          <w:p w14:paraId="1C58F5D2" w14:textId="77777777" w:rsidR="00517372" w:rsidRPr="00570D57" w:rsidRDefault="00517372" w:rsidP="002D2C8D">
            <w:p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Zamawiający wymaga realizacji usługi przy spełnieniu poniższych wymagań:</w:t>
            </w:r>
          </w:p>
          <w:p w14:paraId="093641B1" w14:textId="77777777" w:rsidR="00E46E40" w:rsidRPr="00570D57" w:rsidRDefault="00517372" w:rsidP="002D2C8D">
            <w:p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Obiekt hotelowy o standardzie minimum</w:t>
            </w:r>
            <w:r w:rsidR="00E46E40"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:</w:t>
            </w:r>
          </w:p>
          <w:p w14:paraId="27AC7763" w14:textId="5F8878B2" w:rsidR="007757B7" w:rsidRPr="00570D57" w:rsidRDefault="00E46E40" w:rsidP="002D2C8D">
            <w:p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I grupa:</w:t>
            </w:r>
            <w:r w:rsidR="00517372"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940F5B"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 xml:space="preserve">miejscowości </w:t>
            </w:r>
            <w:proofErr w:type="spellStart"/>
            <w:r w:rsidR="00E21F73"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Leptokaria</w:t>
            </w:r>
            <w:proofErr w:type="spellEnd"/>
            <w:r w:rsidR="00E21F73"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, kod pocztowy 600 63, Grecja</w:t>
            </w:r>
          </w:p>
          <w:p w14:paraId="5FF18807" w14:textId="1C05F3C1" w:rsidR="007757B7" w:rsidRPr="00570D57" w:rsidRDefault="007757B7" w:rsidP="002D2C8D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bCs/>
                <w:w w:val="105"/>
                <w:sz w:val="22"/>
                <w:szCs w:val="22"/>
              </w:rPr>
            </w:pPr>
            <w:r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II grupa:</w:t>
            </w:r>
            <w:r w:rsidR="00177E32"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 xml:space="preserve"> </w:t>
            </w:r>
            <w:r w:rsidR="00940F5B"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 xml:space="preserve">miejscowości </w:t>
            </w:r>
            <w:proofErr w:type="spellStart"/>
            <w:r w:rsidR="00C4540A"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Platamonas</w:t>
            </w:r>
            <w:proofErr w:type="spellEnd"/>
            <w:r w:rsidR="00C4540A"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, kod pocztowy 600 65, Grecja</w:t>
            </w:r>
          </w:p>
          <w:p w14:paraId="1BDB4BDD" w14:textId="24A47FFA" w:rsidR="00517372" w:rsidRPr="00570D57" w:rsidRDefault="00517372" w:rsidP="002D2C8D">
            <w:p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</w:p>
          <w:p w14:paraId="1D1B1CFD" w14:textId="77777777" w:rsidR="00517372" w:rsidRPr="00570D57" w:rsidRDefault="00517372" w:rsidP="002D2C8D">
            <w:p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Hotel musi być obiektem funkcjonującym, nie będącym w upadłości ani likwidacji (dotyczy to również właściciela hotelu)</w:t>
            </w:r>
          </w:p>
          <w:p w14:paraId="7E0FF68A" w14:textId="62BC36A8" w:rsidR="00A71344" w:rsidRPr="00570D57" w:rsidRDefault="00A71344" w:rsidP="002D2C8D">
            <w:p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Wszyscy uczestnicy musz</w:t>
            </w:r>
            <w:r w:rsidR="003D4AEC"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>ą</w:t>
            </w:r>
            <w:r w:rsidRPr="00570D57">
              <w:rPr>
                <w:rFonts w:ascii="Arial" w:eastAsiaTheme="minorHAnsi" w:hAnsi="Arial" w:cs="Arial"/>
                <w:bCs/>
                <w:sz w:val="22"/>
                <w:szCs w:val="22"/>
                <w:lang w:eastAsia="en-US"/>
              </w:rPr>
              <w:t xml:space="preserve"> być zakwaterowani w tym samym hotelu.</w:t>
            </w:r>
            <w:r w:rsidRPr="00570D57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712424" w:rsidRPr="00570D57" w14:paraId="2DEBCBA6" w14:textId="77777777" w:rsidTr="003602C8">
        <w:tc>
          <w:tcPr>
            <w:tcW w:w="2405" w:type="dxa"/>
          </w:tcPr>
          <w:p w14:paraId="53145134" w14:textId="23414615" w:rsidR="00EF6506" w:rsidRPr="00570D57" w:rsidRDefault="00EF6506" w:rsidP="002D2C8D">
            <w:pPr>
              <w:pStyle w:val="TableParagraph"/>
              <w:spacing w:before="7" w:line="360" w:lineRule="auto"/>
              <w:rPr>
                <w:rFonts w:ascii="Arial" w:hAnsi="Arial" w:cs="Arial"/>
                <w:b/>
                <w:lang w:val="pl-PL"/>
              </w:rPr>
            </w:pPr>
            <w:r w:rsidRPr="00570D57">
              <w:rPr>
                <w:rFonts w:ascii="Arial" w:hAnsi="Arial" w:cs="Arial"/>
                <w:b/>
                <w:lang w:val="pl-PL"/>
              </w:rPr>
              <w:t>Planowany termin świadczenia usługi</w:t>
            </w:r>
            <w:r w:rsidR="00E01C70" w:rsidRPr="00570D57">
              <w:rPr>
                <w:rFonts w:ascii="Arial" w:hAnsi="Arial" w:cs="Arial"/>
                <w:b/>
                <w:lang w:val="pl-PL"/>
              </w:rPr>
              <w:t xml:space="preserve"> hotelarskiej</w:t>
            </w:r>
            <w:r w:rsidRPr="00570D57">
              <w:rPr>
                <w:rFonts w:ascii="Arial" w:hAnsi="Arial" w:cs="Arial"/>
                <w:b/>
                <w:lang w:val="pl-PL"/>
              </w:rPr>
              <w:t xml:space="preserve"> i planowana liczba os. uczestniczących</w:t>
            </w:r>
          </w:p>
        </w:tc>
        <w:tc>
          <w:tcPr>
            <w:tcW w:w="6655" w:type="dxa"/>
          </w:tcPr>
          <w:p w14:paraId="141CEB9C" w14:textId="12619FB3" w:rsidR="007757B7" w:rsidRPr="00570D57" w:rsidRDefault="00C36822" w:rsidP="002D2C8D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w w:val="105"/>
                <w:sz w:val="22"/>
                <w:szCs w:val="22"/>
              </w:rPr>
            </w:pPr>
            <w:bookmarkStart w:id="0" w:name="_Hlk115430185"/>
            <w:r w:rsidRPr="00570D57">
              <w:rPr>
                <w:rFonts w:ascii="Arial" w:hAnsi="Arial" w:cs="Arial"/>
                <w:w w:val="105"/>
                <w:sz w:val="22"/>
                <w:szCs w:val="22"/>
              </w:rPr>
              <w:t>Zamówienie musi być zrealizowane w terminie</w:t>
            </w:r>
            <w:r w:rsidR="007757B7" w:rsidRPr="00570D57">
              <w:rPr>
                <w:rFonts w:ascii="Arial" w:hAnsi="Arial" w:cs="Arial"/>
                <w:w w:val="105"/>
                <w:sz w:val="22"/>
                <w:szCs w:val="22"/>
              </w:rPr>
              <w:t>:</w:t>
            </w:r>
          </w:p>
          <w:p w14:paraId="447C21CD" w14:textId="4E9771AB" w:rsidR="00A95794" w:rsidRPr="00570D57" w:rsidRDefault="00A95794" w:rsidP="002D2C8D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w w:val="105"/>
                <w:sz w:val="22"/>
                <w:szCs w:val="22"/>
              </w:rPr>
            </w:pPr>
            <w:bookmarkStart w:id="1" w:name="_Hlk123202477"/>
            <w:bookmarkStart w:id="2" w:name="_Hlk115430445"/>
            <w:r w:rsidRPr="00570D57">
              <w:rPr>
                <w:rFonts w:ascii="Arial" w:hAnsi="Arial" w:cs="Arial"/>
                <w:w w:val="105"/>
                <w:sz w:val="22"/>
                <w:szCs w:val="22"/>
              </w:rPr>
              <w:t xml:space="preserve">I grupa: </w:t>
            </w:r>
            <w:r w:rsidR="00E21F73" w:rsidRPr="00570D57">
              <w:rPr>
                <w:rFonts w:ascii="Arial" w:hAnsi="Arial" w:cs="Arial"/>
                <w:w w:val="105"/>
                <w:sz w:val="22"/>
                <w:szCs w:val="22"/>
              </w:rPr>
              <w:t xml:space="preserve">27.04 - 08.05.2026 </w:t>
            </w:r>
            <w:r w:rsidR="008C59F0" w:rsidRPr="00570D57">
              <w:rPr>
                <w:rFonts w:ascii="Arial" w:hAnsi="Arial" w:cs="Arial"/>
                <w:w w:val="105"/>
                <w:sz w:val="22"/>
                <w:szCs w:val="22"/>
              </w:rPr>
              <w:t>r.</w:t>
            </w:r>
          </w:p>
          <w:p w14:paraId="06F0F9B9" w14:textId="12B0EC55" w:rsidR="00E46E40" w:rsidRPr="00570D57" w:rsidRDefault="00E46E40" w:rsidP="002D2C8D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w w:val="105"/>
                <w:sz w:val="22"/>
                <w:szCs w:val="22"/>
              </w:rPr>
            </w:pPr>
            <w:r w:rsidRPr="00570D57">
              <w:rPr>
                <w:rFonts w:ascii="Arial" w:hAnsi="Arial" w:cs="Arial"/>
                <w:w w:val="105"/>
                <w:sz w:val="22"/>
                <w:szCs w:val="22"/>
              </w:rPr>
              <w:t>II grupa:</w:t>
            </w:r>
            <w:r w:rsidR="00D41DBD" w:rsidRPr="00570D57">
              <w:rPr>
                <w:rFonts w:ascii="Arial" w:hAnsi="Arial" w:cs="Arial"/>
                <w:w w:val="105"/>
                <w:sz w:val="22"/>
                <w:szCs w:val="22"/>
              </w:rPr>
              <w:t xml:space="preserve"> </w:t>
            </w:r>
            <w:r w:rsidR="00E21F73" w:rsidRPr="00570D57">
              <w:rPr>
                <w:rFonts w:ascii="Arial" w:hAnsi="Arial" w:cs="Arial"/>
                <w:w w:val="105"/>
                <w:sz w:val="22"/>
                <w:szCs w:val="22"/>
              </w:rPr>
              <w:t xml:space="preserve">11.05 - 22.05.2026 </w:t>
            </w:r>
            <w:r w:rsidR="008C59F0" w:rsidRPr="00570D57">
              <w:rPr>
                <w:rFonts w:ascii="Arial" w:hAnsi="Arial" w:cs="Arial"/>
                <w:w w:val="105"/>
                <w:sz w:val="22"/>
                <w:szCs w:val="22"/>
              </w:rPr>
              <w:t>r.</w:t>
            </w:r>
          </w:p>
          <w:bookmarkEnd w:id="0"/>
          <w:bookmarkEnd w:id="1"/>
          <w:bookmarkEnd w:id="2"/>
          <w:p w14:paraId="19A8B105" w14:textId="77777777" w:rsidR="00CC591C" w:rsidRPr="00570D57" w:rsidRDefault="00CC591C" w:rsidP="002D2C8D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w w:val="105"/>
                <w:sz w:val="22"/>
                <w:szCs w:val="22"/>
              </w:rPr>
            </w:pPr>
          </w:p>
          <w:p w14:paraId="5F8F2A96" w14:textId="00855C73" w:rsidR="007757B7" w:rsidRPr="00570D57" w:rsidRDefault="007757B7" w:rsidP="002D2C8D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w w:val="105"/>
                <w:sz w:val="22"/>
                <w:szCs w:val="22"/>
              </w:rPr>
            </w:pPr>
            <w:r w:rsidRPr="00570D57">
              <w:rPr>
                <w:rFonts w:ascii="Arial" w:hAnsi="Arial" w:cs="Arial"/>
                <w:w w:val="105"/>
                <w:sz w:val="22"/>
                <w:szCs w:val="22"/>
              </w:rPr>
              <w:t>Dla następującej liczby uczestników:</w:t>
            </w:r>
          </w:p>
          <w:p w14:paraId="64261544" w14:textId="7D9C7805" w:rsidR="007757B7" w:rsidRPr="00570D57" w:rsidRDefault="007757B7" w:rsidP="002D2C8D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w w:val="105"/>
                <w:sz w:val="22"/>
                <w:szCs w:val="22"/>
              </w:rPr>
            </w:pPr>
            <w:r w:rsidRPr="00570D57">
              <w:rPr>
                <w:rFonts w:ascii="Arial" w:hAnsi="Arial" w:cs="Arial"/>
                <w:w w:val="105"/>
                <w:sz w:val="22"/>
                <w:szCs w:val="22"/>
              </w:rPr>
              <w:t xml:space="preserve">I grupa: </w:t>
            </w:r>
            <w:r w:rsidR="00E21F73" w:rsidRPr="00570D57">
              <w:rPr>
                <w:rFonts w:ascii="Arial" w:hAnsi="Arial" w:cs="Arial"/>
                <w:w w:val="105"/>
                <w:sz w:val="22"/>
                <w:szCs w:val="22"/>
              </w:rPr>
              <w:t>46 osób (42 uczniów + 4 nauczycieli)</w:t>
            </w:r>
          </w:p>
          <w:p w14:paraId="4D7C2031" w14:textId="5D2E824F" w:rsidR="005A0A9A" w:rsidRPr="00570D57" w:rsidRDefault="007757B7" w:rsidP="00AC6A97">
            <w:pPr>
              <w:spacing w:after="160" w:line="360" w:lineRule="auto"/>
              <w:contextualSpacing/>
              <w:jc w:val="both"/>
              <w:rPr>
                <w:rFonts w:ascii="Arial" w:hAnsi="Arial" w:cs="Arial"/>
                <w:b/>
                <w:bCs/>
                <w:w w:val="105"/>
                <w:sz w:val="22"/>
                <w:szCs w:val="22"/>
              </w:rPr>
            </w:pPr>
            <w:r w:rsidRPr="00570D57">
              <w:rPr>
                <w:rFonts w:ascii="Arial" w:hAnsi="Arial" w:cs="Arial"/>
                <w:w w:val="105"/>
                <w:sz w:val="22"/>
                <w:szCs w:val="22"/>
              </w:rPr>
              <w:t>II grupa:</w:t>
            </w:r>
            <w:r w:rsidR="00552821" w:rsidRPr="00570D57">
              <w:rPr>
                <w:rFonts w:ascii="Arial" w:hAnsi="Arial" w:cs="Arial"/>
                <w:w w:val="105"/>
                <w:sz w:val="22"/>
                <w:szCs w:val="22"/>
              </w:rPr>
              <w:t xml:space="preserve"> </w:t>
            </w:r>
            <w:r w:rsidR="00E21F73" w:rsidRPr="00570D57">
              <w:rPr>
                <w:rFonts w:ascii="Arial" w:hAnsi="Arial" w:cs="Arial"/>
                <w:w w:val="105"/>
                <w:sz w:val="22"/>
                <w:szCs w:val="22"/>
              </w:rPr>
              <w:t>65 osób (59 uczniów + 6 nauczycieli)</w:t>
            </w:r>
          </w:p>
        </w:tc>
      </w:tr>
      <w:tr w:rsidR="00933D79" w:rsidRPr="00570D57" w14:paraId="118FD055" w14:textId="77777777" w:rsidTr="003602C8">
        <w:tc>
          <w:tcPr>
            <w:tcW w:w="2405" w:type="dxa"/>
            <w:vAlign w:val="center"/>
          </w:tcPr>
          <w:p w14:paraId="09399A00" w14:textId="77777777" w:rsidR="00933D79" w:rsidRPr="00570D57" w:rsidRDefault="00933D79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Wymagania dotyczące obiektu</w:t>
            </w:r>
          </w:p>
        </w:tc>
        <w:tc>
          <w:tcPr>
            <w:tcW w:w="6655" w:type="dxa"/>
            <w:vAlign w:val="center"/>
          </w:tcPr>
          <w:p w14:paraId="434D97CD" w14:textId="77777777" w:rsidR="001F42CC" w:rsidRPr="00570D57" w:rsidRDefault="001F42CC" w:rsidP="001F42CC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Zamawiający dopuszcza realizację usługi w obiekcie spełniającym następujące wymogi:</w:t>
            </w:r>
          </w:p>
          <w:p w14:paraId="35245123" w14:textId="176B1749" w:rsidR="00C4540A" w:rsidRPr="00570D57" w:rsidRDefault="00C4540A" w:rsidP="001F42CC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>dla grupy I:</w:t>
            </w:r>
          </w:p>
          <w:p w14:paraId="12C56A78" w14:textId="3D645706" w:rsidR="001F42CC" w:rsidRPr="00570D57" w:rsidRDefault="001F42CC" w:rsidP="001F42CC">
            <w:pPr>
              <w:numPr>
                <w:ilvl w:val="0"/>
                <w:numId w:val="13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hotel kategorii minimum </w:t>
            </w:r>
            <w:r w:rsidR="006B6EA4"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4</w:t>
            </w: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gwiazdki w rozumieniu przepisów § 2 ust.2 pkt. 1 rozporządzenia Ministra Gospodarki i Pracy z dnia 19 sierpnia 2004 r. w sprawie obiektów hotelarskich i innych obiektów, w których są świadczone usługi hotelarskie (Dz. U. Nr 188 z 2004 r., poz. 1945) lub równoważnej</w:t>
            </w:r>
          </w:p>
          <w:p w14:paraId="133C4991" w14:textId="77777777" w:rsidR="00933D79" w:rsidRPr="00570D57" w:rsidRDefault="001F42CC" w:rsidP="001F42CC">
            <w:pPr>
              <w:numPr>
                <w:ilvl w:val="0"/>
                <w:numId w:val="13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zakwaterowanie, wyżywienie, spotkania ewaluacyjne winno być realizowane na terenie jednego obiektu</w:t>
            </w:r>
            <w:r w:rsidR="00FB31EC"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14:paraId="0ADEF567" w14:textId="26792CF6" w:rsidR="00C4540A" w:rsidRPr="00570D57" w:rsidRDefault="00C4540A" w:rsidP="00C4540A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dla grupy II:</w:t>
            </w:r>
          </w:p>
          <w:p w14:paraId="1B66BF9C" w14:textId="3DCAFB41" w:rsidR="00C4540A" w:rsidRPr="00570D57" w:rsidRDefault="00C4540A" w:rsidP="00C4540A">
            <w:pPr>
              <w:numPr>
                <w:ilvl w:val="0"/>
                <w:numId w:val="51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hotel kategorii minimum 3 gwiazdki w rozumieniu przepisów § 2 ust.2 pkt. 1 rozporządzenia Ministra Gospodarki i Pracy z dnia 19 sierpnia 2004 r. w sprawie obiektów hotelarskich i innych obiektów, w których są świadczone usługi hotelarskie (Dz. U. Nr 188 z 2004 r., poz. 1945) lub równoważnej</w:t>
            </w:r>
          </w:p>
          <w:p w14:paraId="26407330" w14:textId="536A7C20" w:rsidR="00C4540A" w:rsidRPr="00570D57" w:rsidRDefault="00C4540A" w:rsidP="00C4540A">
            <w:pPr>
              <w:numPr>
                <w:ilvl w:val="0"/>
                <w:numId w:val="51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zakwaterowanie, wyżywienie, spotkania ewaluacyjne winno być realizowane na terenie jednego obiektu.</w:t>
            </w:r>
          </w:p>
        </w:tc>
      </w:tr>
    </w:tbl>
    <w:p w14:paraId="553802D4" w14:textId="77777777" w:rsidR="007B4C49" w:rsidRPr="00570D57" w:rsidRDefault="007B4C49" w:rsidP="002D2C8D">
      <w:pPr>
        <w:spacing w:after="160"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0D15076" w14:textId="77777777" w:rsidR="007B4C49" w:rsidRPr="00570D57" w:rsidRDefault="007B4C49" w:rsidP="002D2C8D">
      <w:pPr>
        <w:numPr>
          <w:ilvl w:val="0"/>
          <w:numId w:val="21"/>
        </w:numPr>
        <w:spacing w:after="160" w:line="360" w:lineRule="auto"/>
        <w:ind w:left="567" w:hanging="567"/>
        <w:contextualSpacing/>
        <w:rPr>
          <w:rFonts w:ascii="Arial" w:eastAsiaTheme="minorHAnsi" w:hAnsi="Arial" w:cs="Arial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sz w:val="22"/>
          <w:szCs w:val="22"/>
          <w:lang w:eastAsia="en-US"/>
        </w:rPr>
        <w:t>ZAKWATEROWANIE I WYŻYWIENIE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712424" w:rsidRPr="00570D57" w14:paraId="0F88C63C" w14:textId="77777777" w:rsidTr="00A71344">
        <w:tc>
          <w:tcPr>
            <w:tcW w:w="2122" w:type="dxa"/>
            <w:vAlign w:val="center"/>
          </w:tcPr>
          <w:p w14:paraId="5908A9B7" w14:textId="77777777" w:rsidR="007B4C49" w:rsidRPr="00570D57" w:rsidRDefault="007B4C49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Zakwaterowanie i wykwaterowanie</w:t>
            </w:r>
          </w:p>
        </w:tc>
        <w:tc>
          <w:tcPr>
            <w:tcW w:w="6938" w:type="dxa"/>
            <w:vAlign w:val="center"/>
          </w:tcPr>
          <w:p w14:paraId="3C63AC12" w14:textId="77777777" w:rsidR="007B4C49" w:rsidRPr="00570D57" w:rsidRDefault="007B4C49" w:rsidP="002D2C8D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Zamawiający dopuszcza realizację zakwaterowania przy zachowaniu następujących wymagań:</w:t>
            </w:r>
          </w:p>
          <w:p w14:paraId="56CCF92B" w14:textId="77777777" w:rsidR="007B4C49" w:rsidRPr="00570D57" w:rsidRDefault="007B4C49" w:rsidP="002D2C8D">
            <w:pPr>
              <w:numPr>
                <w:ilvl w:val="0"/>
                <w:numId w:val="14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zakwaterowanie i wykwaterowanie realizowane będzie w godzinach wskazanych przez Zamawiającego</w:t>
            </w:r>
          </w:p>
          <w:p w14:paraId="107FBD2B" w14:textId="6D2C8824" w:rsidR="007B4C49" w:rsidRPr="00570D57" w:rsidRDefault="007B4C49" w:rsidP="002D2C8D">
            <w:pPr>
              <w:numPr>
                <w:ilvl w:val="0"/>
                <w:numId w:val="14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uczestnicy będą kwaterowani w pokojach wg zapotrzebowania Zamawiającego opisanego w </w:t>
            </w:r>
            <w:r w:rsidR="00C4540A"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OPZ</w:t>
            </w: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. niniejszego Opisu przedmiotu zamówienia. Zamawiający zastrzega sobie prawo do modyfikacji zapotrzebowania zgodnie z umową stanowiącą Załącznik nr 2 do </w:t>
            </w:r>
            <w:r w:rsidR="00DA7F0A"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SWZ</w:t>
            </w:r>
          </w:p>
        </w:tc>
      </w:tr>
      <w:tr w:rsidR="00712424" w:rsidRPr="00570D57" w14:paraId="5B1DA878" w14:textId="77777777" w:rsidTr="00A71344">
        <w:tc>
          <w:tcPr>
            <w:tcW w:w="2122" w:type="dxa"/>
            <w:vAlign w:val="center"/>
          </w:tcPr>
          <w:p w14:paraId="0D299456" w14:textId="77777777" w:rsidR="00A71344" w:rsidRPr="00570D57" w:rsidRDefault="00A71344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Warunki zakwaterowania</w:t>
            </w:r>
          </w:p>
        </w:tc>
        <w:tc>
          <w:tcPr>
            <w:tcW w:w="6938" w:type="dxa"/>
            <w:vAlign w:val="center"/>
          </w:tcPr>
          <w:p w14:paraId="79C50CD3" w14:textId="77777777" w:rsidR="00A71344" w:rsidRPr="00570D57" w:rsidRDefault="00A71344" w:rsidP="002D2C8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0D57">
              <w:rPr>
                <w:rFonts w:ascii="Arial" w:hAnsi="Arial" w:cs="Arial"/>
                <w:sz w:val="22"/>
                <w:szCs w:val="22"/>
              </w:rPr>
              <w:t>Zamawiający dopuszcza realizację zakwaterowania przy zachowaniu następujących wymagań:</w:t>
            </w:r>
          </w:p>
          <w:p w14:paraId="1789E68D" w14:textId="39B13778" w:rsidR="00A71344" w:rsidRPr="00570D57" w:rsidRDefault="00A71344" w:rsidP="002D2C8D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0D57">
              <w:rPr>
                <w:rFonts w:ascii="Arial" w:hAnsi="Arial" w:cs="Arial"/>
                <w:sz w:val="22"/>
                <w:szCs w:val="22"/>
              </w:rPr>
              <w:t>uczestnicy będą kwaterowani w pokojach wyposażonych w 2 – 4 łóżka z samodzielną łazienką wyposażoną w toaletę, umywalkę, prysznic lub wannę</w:t>
            </w:r>
            <w:r w:rsidR="008C59F0" w:rsidRPr="00570D5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3391974" w14:textId="28843B7F" w:rsidR="00A71344" w:rsidRPr="00570D57" w:rsidRDefault="00A71344" w:rsidP="002D2C8D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0D57">
              <w:rPr>
                <w:rFonts w:ascii="Arial" w:hAnsi="Arial" w:cs="Arial"/>
                <w:sz w:val="22"/>
                <w:szCs w:val="22"/>
              </w:rPr>
              <w:lastRenderedPageBreak/>
              <w:t>uczestnicy będą zakwaterowani w pokojach zapewniających ciszę i spokój w godzinach od 22:00 do 7:00</w:t>
            </w:r>
          </w:p>
          <w:p w14:paraId="7269ACF8" w14:textId="209252EE" w:rsidR="00A71344" w:rsidRPr="00570D57" w:rsidRDefault="00A71344" w:rsidP="002D2C8D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0D57">
              <w:rPr>
                <w:rFonts w:ascii="Arial" w:hAnsi="Arial" w:cs="Arial"/>
                <w:sz w:val="22"/>
                <w:szCs w:val="22"/>
              </w:rPr>
              <w:t xml:space="preserve">uczestnicy będą mieli dostęp Internetu za pośrednictwem sieci </w:t>
            </w:r>
            <w:proofErr w:type="spellStart"/>
            <w:r w:rsidRPr="00570D57">
              <w:rPr>
                <w:rFonts w:ascii="Arial" w:hAnsi="Arial" w:cs="Arial"/>
                <w:sz w:val="22"/>
                <w:szCs w:val="22"/>
              </w:rPr>
              <w:t>WiFi</w:t>
            </w:r>
            <w:proofErr w:type="spellEnd"/>
            <w:r w:rsidRPr="00570D57">
              <w:rPr>
                <w:rFonts w:ascii="Arial" w:hAnsi="Arial" w:cs="Arial"/>
                <w:sz w:val="22"/>
                <w:szCs w:val="22"/>
              </w:rPr>
              <w:t xml:space="preserve"> w poszczególnych pokojach</w:t>
            </w:r>
          </w:p>
        </w:tc>
      </w:tr>
      <w:tr w:rsidR="00712424" w:rsidRPr="00570D57" w14:paraId="4C76DC69" w14:textId="77777777" w:rsidTr="00A71344">
        <w:tc>
          <w:tcPr>
            <w:tcW w:w="2122" w:type="dxa"/>
            <w:vAlign w:val="center"/>
          </w:tcPr>
          <w:p w14:paraId="1BD4DF89" w14:textId="77777777" w:rsidR="00A71344" w:rsidRPr="00570D57" w:rsidRDefault="00A71344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lastRenderedPageBreak/>
              <w:t>Wyżywienie</w:t>
            </w:r>
          </w:p>
        </w:tc>
        <w:tc>
          <w:tcPr>
            <w:tcW w:w="6938" w:type="dxa"/>
            <w:vAlign w:val="center"/>
          </w:tcPr>
          <w:p w14:paraId="50903960" w14:textId="77777777" w:rsidR="00A71344" w:rsidRPr="00570D57" w:rsidRDefault="00A71344" w:rsidP="002D2C8D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Zamawiający dopuszcza realizację wyżywienia przy zachowaniu następujących wymagań:</w:t>
            </w:r>
          </w:p>
          <w:p w14:paraId="47F5F0F7" w14:textId="77777777" w:rsidR="00A71344" w:rsidRPr="00570D57" w:rsidRDefault="00A71344" w:rsidP="002D2C8D">
            <w:pPr>
              <w:numPr>
                <w:ilvl w:val="0"/>
                <w:numId w:val="16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Wykonawca zapewni wyżywienie dla wszystkich uczestników wg zapotrzebowania Zamawiającego</w:t>
            </w:r>
          </w:p>
          <w:p w14:paraId="412A0C72" w14:textId="747F586C" w:rsidR="00A71344" w:rsidRPr="00570D57" w:rsidRDefault="00A71344" w:rsidP="002D2C8D">
            <w:pPr>
              <w:numPr>
                <w:ilvl w:val="0"/>
                <w:numId w:val="16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wyżywienie będzie realizowane w godzinach wskazanych przez Zamawiającego. Wykonawca umożliwi Zamawiającemu możliwość zmiany godzin posiłków wg. jego potrzeb</w:t>
            </w:r>
          </w:p>
          <w:p w14:paraId="052C4DA8" w14:textId="0DABEDB3" w:rsidR="00A71344" w:rsidRPr="00570D57" w:rsidRDefault="00A71344" w:rsidP="002D2C8D">
            <w:pPr>
              <w:numPr>
                <w:ilvl w:val="0"/>
                <w:numId w:val="16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Wyżywienie będzie realizowane wg zapotrzebowania Zamawiającego opisanego </w:t>
            </w:r>
            <w:r w:rsidR="009C4668"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</w:t>
            </w: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Opis</w:t>
            </w:r>
            <w:r w:rsidR="009C4668"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ie</w:t>
            </w: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przedmiotu zamówienia. Zamawiający zastrzega sobie prawo do modyfikacji zapotrzebowania zgodnie z umową stanowiącą Załącznik nr 2 do SWZ</w:t>
            </w:r>
          </w:p>
          <w:p w14:paraId="0FABCA26" w14:textId="7D8E8921" w:rsidR="00A71344" w:rsidRPr="00570D57" w:rsidRDefault="00A71344" w:rsidP="002D2C8D">
            <w:pPr>
              <w:numPr>
                <w:ilvl w:val="0"/>
                <w:numId w:val="16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Wykonawca zapewni wyżywienie dla uczestników o </w:t>
            </w:r>
            <w:r w:rsidR="00D03EC5"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trzech</w:t>
            </w: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porach, jako śniadanie, obiad</w:t>
            </w:r>
            <w:r w:rsidR="004D56EF"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, </w:t>
            </w: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kolację</w:t>
            </w:r>
          </w:p>
        </w:tc>
      </w:tr>
      <w:tr w:rsidR="00C201EA" w:rsidRPr="00570D57" w14:paraId="21DCD662" w14:textId="77777777" w:rsidTr="00A71344">
        <w:tc>
          <w:tcPr>
            <w:tcW w:w="2122" w:type="dxa"/>
            <w:vAlign w:val="center"/>
          </w:tcPr>
          <w:p w14:paraId="06F2825D" w14:textId="77777777" w:rsidR="00C201EA" w:rsidRPr="00570D57" w:rsidRDefault="00C201EA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Warunki wyżywienia</w:t>
            </w:r>
          </w:p>
        </w:tc>
        <w:tc>
          <w:tcPr>
            <w:tcW w:w="6938" w:type="dxa"/>
            <w:vAlign w:val="center"/>
          </w:tcPr>
          <w:p w14:paraId="7D8F6DF2" w14:textId="77777777" w:rsidR="006C47A2" w:rsidRPr="00570D57" w:rsidRDefault="006C47A2" w:rsidP="006C47A2">
            <w:pPr>
              <w:spacing w:after="160" w:line="360" w:lineRule="auto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Zamawiający dopuszcza realizację wyżywienia przy zachowaniu następujących wymagań:</w:t>
            </w:r>
          </w:p>
          <w:p w14:paraId="0279D1E2" w14:textId="77777777" w:rsidR="006C47A2" w:rsidRPr="00570D57" w:rsidRDefault="006C47A2" w:rsidP="006C47A2">
            <w:pPr>
              <w:numPr>
                <w:ilvl w:val="0"/>
                <w:numId w:val="17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Wykonawca zapewni śniadanie w formie bufetu, którego jadłospis zawierać będzie co najmniej:</w:t>
            </w:r>
          </w:p>
          <w:p w14:paraId="16756D0C" w14:textId="77777777" w:rsidR="006C47A2" w:rsidRPr="00570D57" w:rsidRDefault="006C47A2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 rodzaje wędlin w plasterkach</w:t>
            </w:r>
          </w:p>
          <w:p w14:paraId="31E523B4" w14:textId="77777777" w:rsidR="006C47A2" w:rsidRPr="00570D57" w:rsidRDefault="006C47A2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 rodzaje serów w plasterkach</w:t>
            </w:r>
          </w:p>
          <w:p w14:paraId="3E977FAA" w14:textId="77777777" w:rsidR="006C47A2" w:rsidRPr="00570D57" w:rsidRDefault="006C47A2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twaróg</w:t>
            </w:r>
          </w:p>
          <w:p w14:paraId="55097D57" w14:textId="77777777" w:rsidR="006C47A2" w:rsidRPr="00570D57" w:rsidRDefault="006C47A2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jajecznica lub parówki na ciepło</w:t>
            </w:r>
          </w:p>
          <w:p w14:paraId="681A519D" w14:textId="77777777" w:rsidR="006C47A2" w:rsidRPr="00570D57" w:rsidRDefault="006C47A2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pieczywo </w:t>
            </w:r>
          </w:p>
          <w:p w14:paraId="54B9DA29" w14:textId="77777777" w:rsidR="006C47A2" w:rsidRPr="00570D57" w:rsidRDefault="006C47A2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masło</w:t>
            </w:r>
          </w:p>
          <w:p w14:paraId="78F346D6" w14:textId="77777777" w:rsidR="006C47A2" w:rsidRPr="00570D57" w:rsidRDefault="006C47A2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kawa lub herbata</w:t>
            </w:r>
          </w:p>
          <w:p w14:paraId="27F167D2" w14:textId="77777777" w:rsidR="006C47A2" w:rsidRPr="00570D57" w:rsidRDefault="006C47A2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 rodzaje soków do wyboru</w:t>
            </w:r>
          </w:p>
          <w:p w14:paraId="7328A24D" w14:textId="77777777" w:rsidR="006C47A2" w:rsidRPr="00570D57" w:rsidRDefault="006C47A2" w:rsidP="006C47A2">
            <w:pPr>
              <w:numPr>
                <w:ilvl w:val="0"/>
                <w:numId w:val="18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woda gazowana i niegazowana</w:t>
            </w:r>
          </w:p>
          <w:p w14:paraId="78E75AF5" w14:textId="77777777" w:rsidR="006C47A2" w:rsidRPr="00570D57" w:rsidRDefault="006C47A2" w:rsidP="006C47A2">
            <w:pPr>
              <w:numPr>
                <w:ilvl w:val="0"/>
                <w:numId w:val="17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Wykonawca zapewni obiad w formie podawanej do stołu, którego jadłospis zawierać będzie co najmniej:</w:t>
            </w:r>
          </w:p>
          <w:p w14:paraId="5E9953ED" w14:textId="77777777" w:rsidR="006C47A2" w:rsidRPr="00570D57" w:rsidRDefault="006C47A2" w:rsidP="006C47A2">
            <w:pPr>
              <w:numPr>
                <w:ilvl w:val="0"/>
                <w:numId w:val="19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zupa (do wyboru 2 rodzaje, w tym jedna wegetariańska)</w:t>
            </w:r>
          </w:p>
          <w:p w14:paraId="3B358CBB" w14:textId="77777777" w:rsidR="006C47A2" w:rsidRPr="00570D57" w:rsidRDefault="006C47A2" w:rsidP="006C47A2">
            <w:pPr>
              <w:numPr>
                <w:ilvl w:val="0"/>
                <w:numId w:val="19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 xml:space="preserve">drugie danie (do wyboru 2 rodzaje, w tym jedno wegetariańskie) składające się z potrawy głównej (np. filet drobiowy), dodatków (np. ryż, ziemniaki) oraz surówki (np. typu </w:t>
            </w:r>
            <w:proofErr w:type="spellStart"/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colesław</w:t>
            </w:r>
            <w:proofErr w:type="spellEnd"/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) </w:t>
            </w:r>
          </w:p>
          <w:p w14:paraId="1064AF6A" w14:textId="77777777" w:rsidR="006C47A2" w:rsidRPr="00570D57" w:rsidRDefault="006C47A2" w:rsidP="006C47A2">
            <w:pPr>
              <w:numPr>
                <w:ilvl w:val="0"/>
                <w:numId w:val="19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deser (do wyboru 2 rodzaje)</w:t>
            </w:r>
          </w:p>
          <w:p w14:paraId="01AA21F2" w14:textId="77777777" w:rsidR="006C47A2" w:rsidRPr="00570D57" w:rsidRDefault="006C47A2" w:rsidP="006C47A2">
            <w:pPr>
              <w:numPr>
                <w:ilvl w:val="0"/>
                <w:numId w:val="19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kawa lub herbata</w:t>
            </w:r>
          </w:p>
          <w:p w14:paraId="76E4E95F" w14:textId="77777777" w:rsidR="006C47A2" w:rsidRPr="00570D57" w:rsidRDefault="006C47A2" w:rsidP="006C47A2">
            <w:pPr>
              <w:numPr>
                <w:ilvl w:val="0"/>
                <w:numId w:val="19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 rodzaje soków do wyboru</w:t>
            </w:r>
          </w:p>
          <w:p w14:paraId="46D9E503" w14:textId="77777777" w:rsidR="006C47A2" w:rsidRPr="00570D57" w:rsidRDefault="006C47A2" w:rsidP="006C47A2">
            <w:pPr>
              <w:numPr>
                <w:ilvl w:val="0"/>
                <w:numId w:val="19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Woda gazowana i niegazowana</w:t>
            </w:r>
          </w:p>
          <w:p w14:paraId="30338114" w14:textId="77777777" w:rsidR="006C47A2" w:rsidRPr="00570D57" w:rsidRDefault="006C47A2" w:rsidP="006C47A2">
            <w:pPr>
              <w:numPr>
                <w:ilvl w:val="0"/>
                <w:numId w:val="17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Wykonawca zapewni kolacje w  formie bufetu, którego jadłospis zawierać będzie co najmniej:</w:t>
            </w:r>
          </w:p>
          <w:p w14:paraId="42EB9FB4" w14:textId="77777777" w:rsidR="006C47A2" w:rsidRPr="00570D57" w:rsidRDefault="006C47A2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 rodzaje wędlin w plasterkach</w:t>
            </w:r>
          </w:p>
          <w:p w14:paraId="645A8226" w14:textId="77777777" w:rsidR="006C47A2" w:rsidRPr="00570D57" w:rsidRDefault="006C47A2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 rodzaje serów w plasterkach</w:t>
            </w:r>
          </w:p>
          <w:p w14:paraId="7F3FC9C3" w14:textId="77777777" w:rsidR="006C47A2" w:rsidRPr="00570D57" w:rsidRDefault="006C47A2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twaróg</w:t>
            </w:r>
          </w:p>
          <w:p w14:paraId="4D2C3580" w14:textId="7671F476" w:rsidR="006C47A2" w:rsidRPr="00570D57" w:rsidRDefault="006C47A2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danie na ciepło </w:t>
            </w:r>
          </w:p>
          <w:p w14:paraId="340D4C7D" w14:textId="77777777" w:rsidR="006C47A2" w:rsidRPr="00570D57" w:rsidRDefault="006C47A2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pieczywo </w:t>
            </w:r>
          </w:p>
          <w:p w14:paraId="7D3C1AD8" w14:textId="77777777" w:rsidR="006C47A2" w:rsidRPr="00570D57" w:rsidRDefault="006C47A2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masło</w:t>
            </w:r>
          </w:p>
          <w:p w14:paraId="05DEBC98" w14:textId="77777777" w:rsidR="006C47A2" w:rsidRPr="00570D57" w:rsidRDefault="006C47A2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kawa lub herbata</w:t>
            </w:r>
          </w:p>
          <w:p w14:paraId="4CF5CAE4" w14:textId="77777777" w:rsidR="006C47A2" w:rsidRPr="00570D57" w:rsidRDefault="006C47A2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 rodzaje soków do wyboru</w:t>
            </w:r>
          </w:p>
          <w:p w14:paraId="0C756519" w14:textId="77777777" w:rsidR="006C47A2" w:rsidRPr="00570D57" w:rsidRDefault="006C47A2" w:rsidP="006C47A2">
            <w:pPr>
              <w:numPr>
                <w:ilvl w:val="0"/>
                <w:numId w:val="2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woda gazowana i niegazowana</w:t>
            </w:r>
          </w:p>
          <w:p w14:paraId="0EB42283" w14:textId="77777777" w:rsidR="006C47A2" w:rsidRPr="00570D57" w:rsidRDefault="006C47A2" w:rsidP="006C47A2">
            <w:pPr>
              <w:numPr>
                <w:ilvl w:val="0"/>
                <w:numId w:val="17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Wykonawca zapewni wyżywienie w zakresie (gramaturze) zwykle stosowanej w swojej bieżącej działalności usługowej w miejscu realizacji usługi</w:t>
            </w:r>
          </w:p>
          <w:p w14:paraId="2F9CB86F" w14:textId="77777777" w:rsidR="006C47A2" w:rsidRPr="00570D57" w:rsidRDefault="006C47A2" w:rsidP="006C47A2">
            <w:pPr>
              <w:numPr>
                <w:ilvl w:val="0"/>
                <w:numId w:val="17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Wykonawca w ramach usługi zapewni odpowiednią obsługę</w:t>
            </w:r>
          </w:p>
          <w:p w14:paraId="2A5C40AF" w14:textId="77777777" w:rsidR="006C47A2" w:rsidRPr="00570D57" w:rsidRDefault="006C47A2" w:rsidP="006C47A2">
            <w:pPr>
              <w:numPr>
                <w:ilvl w:val="0"/>
                <w:numId w:val="17"/>
              </w:numPr>
              <w:spacing w:after="160"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Smak i podanie wyżywienia będą charakteryzowały się wysoką jakością</w:t>
            </w:r>
          </w:p>
          <w:p w14:paraId="6C7D66C7" w14:textId="302A428E" w:rsidR="00C201EA" w:rsidRPr="00570D57" w:rsidRDefault="006C47A2" w:rsidP="006C47A2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Zamawiający zastrzega sobie prawo do modyfikacji zamówienia zgodnie ze specyficznymi wymaganiami co do diety poszczególnych uczestników</w:t>
            </w:r>
          </w:p>
        </w:tc>
      </w:tr>
    </w:tbl>
    <w:p w14:paraId="1EA3CCD6" w14:textId="77777777" w:rsidR="004A648B" w:rsidRPr="00570D57" w:rsidRDefault="004A648B" w:rsidP="002D2C8D">
      <w:pPr>
        <w:spacing w:after="160" w:line="360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CF5F4DA" w14:textId="77777777" w:rsidR="004A648B" w:rsidRPr="00570D57" w:rsidRDefault="004A648B" w:rsidP="002D2C8D">
      <w:pPr>
        <w:numPr>
          <w:ilvl w:val="0"/>
          <w:numId w:val="21"/>
        </w:numPr>
        <w:spacing w:after="160" w:line="360" w:lineRule="auto"/>
        <w:ind w:left="567" w:hanging="567"/>
        <w:contextualSpacing/>
        <w:rPr>
          <w:rFonts w:ascii="Arial" w:eastAsiaTheme="minorHAnsi" w:hAnsi="Arial" w:cs="Arial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sz w:val="22"/>
          <w:szCs w:val="22"/>
          <w:lang w:eastAsia="en-US"/>
        </w:rPr>
        <w:t>ZAPLECZE I DODATKOWE WYPOSAŻENIE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4A648B" w:rsidRPr="00570D57" w14:paraId="531B0F56" w14:textId="77777777" w:rsidTr="00B96AFD">
        <w:tc>
          <w:tcPr>
            <w:tcW w:w="2122" w:type="dxa"/>
            <w:vAlign w:val="center"/>
          </w:tcPr>
          <w:p w14:paraId="52BF1122" w14:textId="77777777" w:rsidR="004A648B" w:rsidRPr="00570D57" w:rsidRDefault="004A648B" w:rsidP="002D2C8D">
            <w:pPr>
              <w:spacing w:after="160" w:line="360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Dodatkowe zaplecze</w:t>
            </w:r>
          </w:p>
        </w:tc>
        <w:tc>
          <w:tcPr>
            <w:tcW w:w="6940" w:type="dxa"/>
            <w:vAlign w:val="center"/>
          </w:tcPr>
          <w:p w14:paraId="245630C5" w14:textId="77777777" w:rsidR="00573893" w:rsidRPr="00570D57" w:rsidRDefault="00573893" w:rsidP="00573893">
            <w:p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Dodatkowo Zamawiający wymaga realizacji usługi przy spełnieniu poniższych wymagań:</w:t>
            </w:r>
          </w:p>
          <w:p w14:paraId="1999B33C" w14:textId="77777777" w:rsidR="00573893" w:rsidRPr="00570D57" w:rsidRDefault="00573893" w:rsidP="00573893">
            <w:pPr>
              <w:pStyle w:val="Akapitzlist"/>
              <w:numPr>
                <w:ilvl w:val="0"/>
                <w:numId w:val="4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Zapewnienie Sali konferencyjnej dla uczestników usługi. </w:t>
            </w:r>
          </w:p>
          <w:p w14:paraId="387DCB15" w14:textId="205A3235" w:rsidR="00573893" w:rsidRPr="00570D57" w:rsidRDefault="00573893" w:rsidP="00573893">
            <w:pPr>
              <w:pStyle w:val="Akapitzlist"/>
              <w:numPr>
                <w:ilvl w:val="0"/>
                <w:numId w:val="4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Zaplecze sportowe </w:t>
            </w:r>
            <w:r w:rsidR="008C59F0"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w postaci basenu. </w:t>
            </w:r>
          </w:p>
          <w:p w14:paraId="6E4B2017" w14:textId="4CE4A6A4" w:rsidR="00F80F6F" w:rsidRPr="00570D57" w:rsidRDefault="00573893" w:rsidP="00573893">
            <w:pPr>
              <w:pStyle w:val="Akapitzlist"/>
              <w:numPr>
                <w:ilvl w:val="0"/>
                <w:numId w:val="45"/>
              </w:numPr>
              <w:spacing w:after="160" w:line="360" w:lineRule="auto"/>
              <w:contextualSpacing/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570D5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>Opisane powyżej zaplecze musi znajdować się na terenie hotelu.</w:t>
            </w:r>
          </w:p>
        </w:tc>
      </w:tr>
    </w:tbl>
    <w:p w14:paraId="2E250903" w14:textId="77777777" w:rsidR="004A0CD4" w:rsidRPr="00570D57" w:rsidRDefault="004A0CD4" w:rsidP="00C10009">
      <w:pPr>
        <w:spacing w:line="360" w:lineRule="auto"/>
        <w:rPr>
          <w:rFonts w:ascii="Arial" w:hAnsi="Arial" w:cs="Arial"/>
          <w:sz w:val="22"/>
          <w:szCs w:val="22"/>
        </w:rPr>
      </w:pPr>
    </w:p>
    <w:p w14:paraId="287ECE2D" w14:textId="73285C4E" w:rsidR="00B129F5" w:rsidRPr="00570D57" w:rsidRDefault="00B129F5" w:rsidP="00B129F5">
      <w:pPr>
        <w:pStyle w:val="Akapitzlist"/>
        <w:numPr>
          <w:ilvl w:val="0"/>
          <w:numId w:val="21"/>
        </w:numPr>
        <w:spacing w:line="360" w:lineRule="auto"/>
        <w:rPr>
          <w:rFonts w:ascii="Arial" w:hAnsi="Arial" w:cs="Arial"/>
          <w:sz w:val="22"/>
          <w:szCs w:val="22"/>
        </w:rPr>
      </w:pPr>
      <w:r w:rsidRPr="00570D57">
        <w:rPr>
          <w:rFonts w:ascii="Arial" w:hAnsi="Arial" w:cs="Arial"/>
          <w:sz w:val="22"/>
          <w:szCs w:val="22"/>
        </w:rPr>
        <w:t>TRANSPORT</w:t>
      </w:r>
    </w:p>
    <w:p w14:paraId="70919F4C" w14:textId="62E9F326" w:rsidR="00FC72C9" w:rsidRPr="00570D57" w:rsidRDefault="00FC72C9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  <w:r w:rsidRPr="00570D57">
        <w:rPr>
          <w:rFonts w:ascii="Arial" w:hAnsi="Arial" w:cs="Arial"/>
          <w:w w:val="105"/>
          <w:sz w:val="22"/>
          <w:szCs w:val="22"/>
        </w:rPr>
        <w:t xml:space="preserve">I grupa: 26.04 - 09.05.2026 r. - </w:t>
      </w: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 xml:space="preserve">transport międzynarodowy na trasie siedziba Zamawianego, Polska – </w:t>
      </w:r>
      <w:proofErr w:type="spellStart"/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Leptokaria</w:t>
      </w:r>
      <w:proofErr w:type="spellEnd"/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, kod pocztowy 600 63, Grecja – siedziba Zamawianego, Polska</w:t>
      </w:r>
      <w:r w:rsidR="00177E32"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. Autokarem z minimalną ilością miejsc 57</w:t>
      </w:r>
    </w:p>
    <w:p w14:paraId="6F274CCA" w14:textId="4ADCE096" w:rsidR="00FC72C9" w:rsidRPr="00570D57" w:rsidRDefault="00FC72C9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  <w:r w:rsidRPr="00570D57">
        <w:rPr>
          <w:rFonts w:ascii="Arial" w:hAnsi="Arial" w:cs="Arial"/>
          <w:w w:val="105"/>
          <w:sz w:val="22"/>
          <w:szCs w:val="22"/>
        </w:rPr>
        <w:t xml:space="preserve">II grupa: 10.05 - 23.05.2026 r. - </w:t>
      </w: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 xml:space="preserve">transport międzynarodowy na trasie siedziba Zamawianego, Polska – </w:t>
      </w:r>
      <w:proofErr w:type="spellStart"/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Leptokaria</w:t>
      </w:r>
      <w:proofErr w:type="spellEnd"/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, kod pocztowy 600 63, Grecja – siedziba Zamawianego, Polska</w:t>
      </w:r>
      <w:r w:rsidR="00177E32"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. Autokarem piętrowym z liczbą miejsc minimum 78.</w:t>
      </w:r>
    </w:p>
    <w:p w14:paraId="110F3BB1" w14:textId="70C0504C" w:rsidR="00B129F5" w:rsidRPr="00570D57" w:rsidRDefault="00B129F5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Transport będzie obejmował przewóz osób oraz bagażu uczestników.</w:t>
      </w:r>
    </w:p>
    <w:p w14:paraId="1071AD6D" w14:textId="77777777" w:rsidR="00B129F5" w:rsidRPr="00570D57" w:rsidRDefault="00B129F5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Za bagaż uczestnika rozumie się bagaż podręczny (do 10 kg) oraz bagaż główny (do 20 kg).</w:t>
      </w:r>
    </w:p>
    <w:p w14:paraId="7416E3F2" w14:textId="77777777" w:rsidR="00B129F5" w:rsidRPr="00570D57" w:rsidRDefault="00B129F5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Suma wymiarów zewnętrznych bagażu podręcznego= 115 cm (wysokość + długość + szerokość).</w:t>
      </w:r>
    </w:p>
    <w:p w14:paraId="2D33A158" w14:textId="4CB5FCE5" w:rsidR="00B129F5" w:rsidRPr="00570D57" w:rsidRDefault="00B129F5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Suma wymiarów zewnętrznych bagażu głównego = 160 cm (wysokość + długość + szerokość).</w:t>
      </w:r>
    </w:p>
    <w:p w14:paraId="30C16C22" w14:textId="5DEF93FF" w:rsidR="00B129F5" w:rsidRPr="00570D57" w:rsidRDefault="00B129F5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 xml:space="preserve">Zamawiający w ramach zamówienia ma do wykorzystania </w:t>
      </w:r>
      <w:r w:rsidR="00D72B67"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7</w:t>
      </w: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 xml:space="preserve">000 km na </w:t>
      </w:r>
      <w:r w:rsidR="00D72B67"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przejazdy w ramach każdej grupy</w:t>
      </w: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, w tym przejazdy lokalne w Grecji w trakcie realizacji mobilności zagranicznej.</w:t>
      </w:r>
    </w:p>
    <w:p w14:paraId="075E32EA" w14:textId="77777777" w:rsidR="00B129F5" w:rsidRPr="00570D57" w:rsidRDefault="00B129F5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Wykonawca w ramach zamówienia zapewni opiekę pilota nie będącego jednocześnie kierowcą przez cały czas trwania wyjazdu do Grecji.</w:t>
      </w:r>
    </w:p>
    <w:p w14:paraId="43D3F753" w14:textId="77777777" w:rsidR="00B129F5" w:rsidRPr="00570D57" w:rsidRDefault="00B129F5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Wykonawca zapewni 2 kierowców na cały okres trwania przedmiotu umowy, których zakwaterowanie i wyżywienie wliczone będzie w cenę oferty.</w:t>
      </w:r>
    </w:p>
    <w:p w14:paraId="35C40D76" w14:textId="77777777" w:rsidR="00B129F5" w:rsidRPr="00570D57" w:rsidRDefault="00B129F5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Wykonawca ponosi wszystkie koszty związane z realizacją zamówienia, w tym opłaty drogowe, parkingowe na trasie do i z Grecji.</w:t>
      </w:r>
    </w:p>
    <w:p w14:paraId="3D452755" w14:textId="77777777" w:rsidR="00B129F5" w:rsidRPr="00570D57" w:rsidRDefault="00B129F5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Transport będzie realizowany autokarem spełniającym wymogi stawiane przez właściwe przepisy prawa o ruchu drogowym oraz inne dotyczące przewozu osób.</w:t>
      </w:r>
    </w:p>
    <w:p w14:paraId="2102BBF3" w14:textId="77777777" w:rsidR="00B129F5" w:rsidRPr="00570D57" w:rsidRDefault="00B129F5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Transport będzie realizowany autokarem wyposażonym w sprawne: klimatyzację, toaletę, tzw. zaplecze bufetowe pozwalające na dostęp do wrzącej wody.</w:t>
      </w:r>
    </w:p>
    <w:p w14:paraId="00F12B7A" w14:textId="75EA1515" w:rsidR="00B129F5" w:rsidRPr="00570D57" w:rsidRDefault="00B129F5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lastRenderedPageBreak/>
        <w:t xml:space="preserve">Wykonawca zapewni autokar klasy LUX nie starszy niż </w:t>
      </w:r>
      <w:r w:rsidR="00177E32"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3</w:t>
      </w: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 xml:space="preserve"> letni (data produkcji).</w:t>
      </w:r>
    </w:p>
    <w:p w14:paraId="3F1DA4C3" w14:textId="77777777" w:rsidR="00B129F5" w:rsidRPr="00570D57" w:rsidRDefault="00B129F5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>Wykonawca zapewni możliwość korzystania z autokaru każdego dnia w trakcie realizacji wyjazdu.</w:t>
      </w:r>
    </w:p>
    <w:p w14:paraId="5C3C1A81" w14:textId="3589B6C5" w:rsidR="00177E32" w:rsidRPr="00570D57" w:rsidRDefault="00177E32" w:rsidP="00FC72C9">
      <w:pPr>
        <w:pStyle w:val="Akapitzlist"/>
        <w:numPr>
          <w:ilvl w:val="0"/>
          <w:numId w:val="49"/>
        </w:numPr>
        <w:spacing w:after="160"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570D57"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  <w:t xml:space="preserve"> Wykonawca zapewni po drodze każdemu uczestnikowi ciepły posiłek w stronę do Grecji i na powrocie, składający się z minimum dania ciepłego i napoju.  </w:t>
      </w:r>
    </w:p>
    <w:p w14:paraId="3397C5E8" w14:textId="77777777" w:rsidR="00B129F5" w:rsidRPr="00B129F5" w:rsidRDefault="00B129F5" w:rsidP="00B129F5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B129F5" w:rsidRPr="00B129F5" w:rsidSect="00521286">
      <w:headerReference w:type="default" r:id="rId9"/>
      <w:footerReference w:type="even" r:id="rId10"/>
      <w:pgSz w:w="11906" w:h="16838"/>
      <w:pgMar w:top="1418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54B50" w14:textId="77777777" w:rsidR="00DF421F" w:rsidRDefault="00DF421F">
      <w:r>
        <w:separator/>
      </w:r>
    </w:p>
  </w:endnote>
  <w:endnote w:type="continuationSeparator" w:id="0">
    <w:p w14:paraId="42E155F7" w14:textId="77777777" w:rsidR="00DF421F" w:rsidRDefault="00DF4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61B58" w14:textId="77777777" w:rsidR="0079108A" w:rsidRDefault="00E5688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93AB1A" w14:textId="77777777" w:rsidR="0079108A" w:rsidRDefault="0079108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05A8F" w14:textId="77777777" w:rsidR="00DF421F" w:rsidRDefault="00DF421F">
      <w:r>
        <w:separator/>
      </w:r>
    </w:p>
  </w:footnote>
  <w:footnote w:type="continuationSeparator" w:id="0">
    <w:p w14:paraId="337D370C" w14:textId="77777777" w:rsidR="00DF421F" w:rsidRDefault="00DF4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CAA2B" w14:textId="3267CEA6" w:rsidR="00D03EC5" w:rsidRPr="00D03EC5" w:rsidRDefault="00E21F73" w:rsidP="00D03EC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536F8E1F" wp14:editId="79AC109A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DEFC1D" w14:textId="24161230" w:rsidR="0079108A" w:rsidRDefault="0079108A" w:rsidP="00190D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2E302A62" w14:textId="18076335" w:rsidR="0048792E" w:rsidRDefault="0048792E" w:rsidP="00190D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5FF4"/>
    <w:multiLevelType w:val="hybridMultilevel"/>
    <w:tmpl w:val="2E3AC5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17741"/>
    <w:multiLevelType w:val="hybridMultilevel"/>
    <w:tmpl w:val="9E965CB2"/>
    <w:lvl w:ilvl="0" w:tplc="1EB6AC4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 w15:restartNumberingAfterBreak="0">
    <w:nsid w:val="0BC53A17"/>
    <w:multiLevelType w:val="hybridMultilevel"/>
    <w:tmpl w:val="9C68D2F2"/>
    <w:lvl w:ilvl="0" w:tplc="38462240">
      <w:start w:val="1"/>
      <w:numFmt w:val="decimal"/>
      <w:lvlText w:val="%1)"/>
      <w:lvlJc w:val="left"/>
      <w:pPr>
        <w:ind w:left="583" w:hanging="424"/>
      </w:pPr>
      <w:rPr>
        <w:rFonts w:hint="default"/>
        <w:w w:val="103"/>
      </w:rPr>
    </w:lvl>
    <w:lvl w:ilvl="1" w:tplc="5C52107A">
      <w:numFmt w:val="bullet"/>
      <w:lvlText w:val="•"/>
      <w:lvlJc w:val="left"/>
      <w:pPr>
        <w:ind w:left="1223" w:hanging="424"/>
      </w:pPr>
      <w:rPr>
        <w:rFonts w:hint="default"/>
      </w:rPr>
    </w:lvl>
    <w:lvl w:ilvl="2" w:tplc="6E60E022">
      <w:numFmt w:val="bullet"/>
      <w:lvlText w:val="•"/>
      <w:lvlJc w:val="left"/>
      <w:pPr>
        <w:ind w:left="1866" w:hanging="424"/>
      </w:pPr>
      <w:rPr>
        <w:rFonts w:hint="default"/>
      </w:rPr>
    </w:lvl>
    <w:lvl w:ilvl="3" w:tplc="022CC888">
      <w:numFmt w:val="bullet"/>
      <w:lvlText w:val="•"/>
      <w:lvlJc w:val="left"/>
      <w:pPr>
        <w:ind w:left="2509" w:hanging="424"/>
      </w:pPr>
      <w:rPr>
        <w:rFonts w:hint="default"/>
      </w:rPr>
    </w:lvl>
    <w:lvl w:ilvl="4" w:tplc="C776952A">
      <w:numFmt w:val="bullet"/>
      <w:lvlText w:val="•"/>
      <w:lvlJc w:val="left"/>
      <w:pPr>
        <w:ind w:left="3152" w:hanging="424"/>
      </w:pPr>
      <w:rPr>
        <w:rFonts w:hint="default"/>
      </w:rPr>
    </w:lvl>
    <w:lvl w:ilvl="5" w:tplc="DACA2C24">
      <w:numFmt w:val="bullet"/>
      <w:lvlText w:val="•"/>
      <w:lvlJc w:val="left"/>
      <w:pPr>
        <w:ind w:left="3795" w:hanging="424"/>
      </w:pPr>
      <w:rPr>
        <w:rFonts w:hint="default"/>
      </w:rPr>
    </w:lvl>
    <w:lvl w:ilvl="6" w:tplc="EF5A05C8">
      <w:numFmt w:val="bullet"/>
      <w:lvlText w:val="•"/>
      <w:lvlJc w:val="left"/>
      <w:pPr>
        <w:ind w:left="4438" w:hanging="424"/>
      </w:pPr>
      <w:rPr>
        <w:rFonts w:hint="default"/>
      </w:rPr>
    </w:lvl>
    <w:lvl w:ilvl="7" w:tplc="0B5069A4">
      <w:numFmt w:val="bullet"/>
      <w:lvlText w:val="•"/>
      <w:lvlJc w:val="left"/>
      <w:pPr>
        <w:ind w:left="5082" w:hanging="424"/>
      </w:pPr>
      <w:rPr>
        <w:rFonts w:hint="default"/>
      </w:rPr>
    </w:lvl>
    <w:lvl w:ilvl="8" w:tplc="446E948A">
      <w:numFmt w:val="bullet"/>
      <w:lvlText w:val="•"/>
      <w:lvlJc w:val="left"/>
      <w:pPr>
        <w:ind w:left="5725" w:hanging="424"/>
      </w:pPr>
      <w:rPr>
        <w:rFonts w:hint="default"/>
      </w:rPr>
    </w:lvl>
  </w:abstractNum>
  <w:abstractNum w:abstractNumId="3" w15:restartNumberingAfterBreak="0">
    <w:nsid w:val="0CF548AE"/>
    <w:multiLevelType w:val="hybridMultilevel"/>
    <w:tmpl w:val="423203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502A3"/>
    <w:multiLevelType w:val="hybridMultilevel"/>
    <w:tmpl w:val="8774F6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E75D5"/>
    <w:multiLevelType w:val="hybridMultilevel"/>
    <w:tmpl w:val="013259B6"/>
    <w:lvl w:ilvl="0" w:tplc="B5FE7834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18506DE6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73462"/>
    <w:multiLevelType w:val="hybridMultilevel"/>
    <w:tmpl w:val="9BAEF06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80275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65051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B302E"/>
    <w:multiLevelType w:val="multilevel"/>
    <w:tmpl w:val="255453E6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86092"/>
    <w:multiLevelType w:val="hybridMultilevel"/>
    <w:tmpl w:val="717C39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00D15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C577C"/>
    <w:multiLevelType w:val="hybridMultilevel"/>
    <w:tmpl w:val="FA201F48"/>
    <w:lvl w:ilvl="0" w:tplc="8C2C03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75C59"/>
    <w:multiLevelType w:val="hybridMultilevel"/>
    <w:tmpl w:val="717C39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5325EB"/>
    <w:multiLevelType w:val="multilevel"/>
    <w:tmpl w:val="C93EE4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20A8B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325F2"/>
    <w:multiLevelType w:val="hybridMultilevel"/>
    <w:tmpl w:val="9E965CB2"/>
    <w:lvl w:ilvl="0" w:tplc="FFFFFFFF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8" w15:restartNumberingAfterBreak="0">
    <w:nsid w:val="2EA07B92"/>
    <w:multiLevelType w:val="hybridMultilevel"/>
    <w:tmpl w:val="013259B6"/>
    <w:lvl w:ilvl="0" w:tplc="FFFFFFFF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 w15:restartNumberingAfterBreak="0">
    <w:nsid w:val="31A70275"/>
    <w:multiLevelType w:val="hybridMultilevel"/>
    <w:tmpl w:val="6CA2E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937A4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5A5242"/>
    <w:multiLevelType w:val="multilevel"/>
    <w:tmpl w:val="FE583CD4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B3841"/>
    <w:multiLevelType w:val="multilevel"/>
    <w:tmpl w:val="B38C9876"/>
    <w:lvl w:ilvl="0">
      <w:start w:val="1"/>
      <w:numFmt w:val="lowerLetter"/>
      <w:lvlText w:val="%1)"/>
      <w:lvlJc w:val="left"/>
      <w:pPr>
        <w:ind w:left="819" w:hanging="359"/>
      </w:pPr>
    </w:lvl>
    <w:lvl w:ilvl="1">
      <w:start w:val="1"/>
      <w:numFmt w:val="lowerLetter"/>
      <w:lvlText w:val="%2."/>
      <w:lvlJc w:val="left"/>
      <w:pPr>
        <w:ind w:left="1539" w:hanging="360"/>
      </w:pPr>
    </w:lvl>
    <w:lvl w:ilvl="2">
      <w:start w:val="1"/>
      <w:numFmt w:val="lowerRoman"/>
      <w:lvlText w:val="%3."/>
      <w:lvlJc w:val="right"/>
      <w:pPr>
        <w:ind w:left="2259" w:hanging="180"/>
      </w:pPr>
    </w:lvl>
    <w:lvl w:ilvl="3">
      <w:start w:val="1"/>
      <w:numFmt w:val="decimal"/>
      <w:lvlText w:val="%4."/>
      <w:lvlJc w:val="left"/>
      <w:pPr>
        <w:ind w:left="2979" w:hanging="360"/>
      </w:pPr>
    </w:lvl>
    <w:lvl w:ilvl="4">
      <w:start w:val="1"/>
      <w:numFmt w:val="lowerLetter"/>
      <w:lvlText w:val="%5."/>
      <w:lvlJc w:val="left"/>
      <w:pPr>
        <w:ind w:left="3699" w:hanging="360"/>
      </w:pPr>
    </w:lvl>
    <w:lvl w:ilvl="5">
      <w:start w:val="1"/>
      <w:numFmt w:val="lowerRoman"/>
      <w:lvlText w:val="%6."/>
      <w:lvlJc w:val="right"/>
      <w:pPr>
        <w:ind w:left="4419" w:hanging="180"/>
      </w:pPr>
    </w:lvl>
    <w:lvl w:ilvl="6">
      <w:start w:val="1"/>
      <w:numFmt w:val="decimal"/>
      <w:lvlText w:val="%7."/>
      <w:lvlJc w:val="left"/>
      <w:pPr>
        <w:ind w:left="5139" w:hanging="360"/>
      </w:pPr>
    </w:lvl>
    <w:lvl w:ilvl="7">
      <w:start w:val="1"/>
      <w:numFmt w:val="lowerLetter"/>
      <w:lvlText w:val="%8."/>
      <w:lvlJc w:val="left"/>
      <w:pPr>
        <w:ind w:left="5859" w:hanging="360"/>
      </w:pPr>
    </w:lvl>
    <w:lvl w:ilvl="8">
      <w:start w:val="1"/>
      <w:numFmt w:val="lowerRoman"/>
      <w:lvlText w:val="%9."/>
      <w:lvlJc w:val="right"/>
      <w:pPr>
        <w:ind w:left="6579" w:hanging="180"/>
      </w:pPr>
    </w:lvl>
  </w:abstractNum>
  <w:abstractNum w:abstractNumId="23" w15:restartNumberingAfterBreak="0">
    <w:nsid w:val="38072B8C"/>
    <w:multiLevelType w:val="hybridMultilevel"/>
    <w:tmpl w:val="05E0CB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DB18F7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E343FE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C34F21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150A1E"/>
    <w:multiLevelType w:val="hybridMultilevel"/>
    <w:tmpl w:val="2E3AC5EE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D59BA"/>
    <w:multiLevelType w:val="multilevel"/>
    <w:tmpl w:val="AF524CC4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201F1E"/>
        <w:sz w:val="24"/>
        <w:szCs w:val="24"/>
      </w:rPr>
    </w:lvl>
    <w:lvl w:ilvl="1">
      <w:start w:val="1"/>
      <w:numFmt w:val="decimal"/>
      <w:lvlText w:val="%1.%2"/>
      <w:lvlJc w:val="left"/>
      <w:pPr>
        <w:ind w:left="4896" w:hanging="360"/>
      </w:pPr>
      <w:rPr>
        <w:rFonts w:ascii="Times New Roman" w:hAnsi="Times New Roman" w:cs="Times New Roman" w:hint="default"/>
        <w:b w:val="0"/>
        <w:bCs/>
        <w:color w:val="201F1E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Bidi" w:hint="default"/>
        <w:color w:val="201F1E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cstheme="minorBidi" w:hint="default"/>
        <w:color w:val="201F1E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theme="minorBidi" w:hint="default"/>
        <w:color w:val="201F1E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cstheme="minorBidi" w:hint="default"/>
        <w:color w:val="201F1E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theme="minorBidi" w:hint="default"/>
        <w:color w:val="201F1E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cstheme="minorBidi" w:hint="default"/>
        <w:color w:val="201F1E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cstheme="minorBidi" w:hint="default"/>
        <w:color w:val="201F1E"/>
        <w:sz w:val="22"/>
      </w:rPr>
    </w:lvl>
  </w:abstractNum>
  <w:abstractNum w:abstractNumId="29" w15:restartNumberingAfterBreak="0">
    <w:nsid w:val="452B4AD7"/>
    <w:multiLevelType w:val="hybridMultilevel"/>
    <w:tmpl w:val="9E965CB2"/>
    <w:lvl w:ilvl="0" w:tplc="1EB6AC4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0" w15:restartNumberingAfterBreak="0">
    <w:nsid w:val="481D53B0"/>
    <w:multiLevelType w:val="hybridMultilevel"/>
    <w:tmpl w:val="6E46D0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4F3EBC"/>
    <w:multiLevelType w:val="multilevel"/>
    <w:tmpl w:val="023CF96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51666A"/>
    <w:multiLevelType w:val="hybridMultilevel"/>
    <w:tmpl w:val="84ECBC14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2016F3"/>
    <w:multiLevelType w:val="hybridMultilevel"/>
    <w:tmpl w:val="23F280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2565F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9B2F38"/>
    <w:multiLevelType w:val="hybridMultilevel"/>
    <w:tmpl w:val="6666F376"/>
    <w:lvl w:ilvl="0" w:tplc="FFFFFFFF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6" w15:restartNumberingAfterBreak="0">
    <w:nsid w:val="5A4F42B4"/>
    <w:multiLevelType w:val="multilevel"/>
    <w:tmpl w:val="509CC666"/>
    <w:lvl w:ilvl="0">
      <w:start w:val="1"/>
      <w:numFmt w:val="lowerLetter"/>
      <w:lvlText w:val="%1)"/>
      <w:lvlJc w:val="left"/>
      <w:pPr>
        <w:ind w:left="819" w:hanging="359"/>
      </w:pPr>
    </w:lvl>
    <w:lvl w:ilvl="1">
      <w:start w:val="1"/>
      <w:numFmt w:val="lowerLetter"/>
      <w:lvlText w:val="%2."/>
      <w:lvlJc w:val="left"/>
      <w:pPr>
        <w:ind w:left="1539" w:hanging="360"/>
      </w:pPr>
    </w:lvl>
    <w:lvl w:ilvl="2">
      <w:start w:val="1"/>
      <w:numFmt w:val="lowerRoman"/>
      <w:lvlText w:val="%3."/>
      <w:lvlJc w:val="right"/>
      <w:pPr>
        <w:ind w:left="2259" w:hanging="180"/>
      </w:pPr>
    </w:lvl>
    <w:lvl w:ilvl="3">
      <w:start w:val="1"/>
      <w:numFmt w:val="decimal"/>
      <w:lvlText w:val="%4."/>
      <w:lvlJc w:val="left"/>
      <w:pPr>
        <w:ind w:left="2979" w:hanging="360"/>
      </w:pPr>
    </w:lvl>
    <w:lvl w:ilvl="4">
      <w:start w:val="1"/>
      <w:numFmt w:val="lowerLetter"/>
      <w:lvlText w:val="%5."/>
      <w:lvlJc w:val="left"/>
      <w:pPr>
        <w:ind w:left="3699" w:hanging="360"/>
      </w:pPr>
    </w:lvl>
    <w:lvl w:ilvl="5">
      <w:start w:val="1"/>
      <w:numFmt w:val="lowerRoman"/>
      <w:lvlText w:val="%6."/>
      <w:lvlJc w:val="right"/>
      <w:pPr>
        <w:ind w:left="4419" w:hanging="180"/>
      </w:pPr>
    </w:lvl>
    <w:lvl w:ilvl="6">
      <w:start w:val="1"/>
      <w:numFmt w:val="decimal"/>
      <w:lvlText w:val="%7."/>
      <w:lvlJc w:val="left"/>
      <w:pPr>
        <w:ind w:left="5139" w:hanging="360"/>
      </w:pPr>
    </w:lvl>
    <w:lvl w:ilvl="7">
      <w:start w:val="1"/>
      <w:numFmt w:val="lowerLetter"/>
      <w:lvlText w:val="%8."/>
      <w:lvlJc w:val="left"/>
      <w:pPr>
        <w:ind w:left="5859" w:hanging="360"/>
      </w:pPr>
    </w:lvl>
    <w:lvl w:ilvl="8">
      <w:start w:val="1"/>
      <w:numFmt w:val="lowerRoman"/>
      <w:lvlText w:val="%9."/>
      <w:lvlJc w:val="right"/>
      <w:pPr>
        <w:ind w:left="6579" w:hanging="180"/>
      </w:pPr>
    </w:lvl>
  </w:abstractNum>
  <w:abstractNum w:abstractNumId="37" w15:restartNumberingAfterBreak="0">
    <w:nsid w:val="5D3A511B"/>
    <w:multiLevelType w:val="hybridMultilevel"/>
    <w:tmpl w:val="717C39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0A1278"/>
    <w:multiLevelType w:val="hybridMultilevel"/>
    <w:tmpl w:val="717C39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E119B1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003BD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12682E"/>
    <w:multiLevelType w:val="hybridMultilevel"/>
    <w:tmpl w:val="8EB2D0AE"/>
    <w:lvl w:ilvl="0" w:tplc="32A2CF20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  <w:color w:val="auto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7A57F94"/>
    <w:multiLevelType w:val="hybridMultilevel"/>
    <w:tmpl w:val="41E0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21ABB"/>
    <w:multiLevelType w:val="hybridMultilevel"/>
    <w:tmpl w:val="84ECBC14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500EA"/>
    <w:multiLevelType w:val="multilevel"/>
    <w:tmpl w:val="7B34EAB2"/>
    <w:lvl w:ilvl="0">
      <w:start w:val="1"/>
      <w:numFmt w:val="lowerLetter"/>
      <w:lvlText w:val="%1)"/>
      <w:lvlJc w:val="left"/>
      <w:pPr>
        <w:ind w:left="819" w:hanging="359"/>
      </w:pPr>
    </w:lvl>
    <w:lvl w:ilvl="1">
      <w:start w:val="1"/>
      <w:numFmt w:val="lowerLetter"/>
      <w:lvlText w:val="%2."/>
      <w:lvlJc w:val="left"/>
      <w:pPr>
        <w:ind w:left="1539" w:hanging="360"/>
      </w:pPr>
    </w:lvl>
    <w:lvl w:ilvl="2">
      <w:start w:val="1"/>
      <w:numFmt w:val="lowerRoman"/>
      <w:lvlText w:val="%3."/>
      <w:lvlJc w:val="right"/>
      <w:pPr>
        <w:ind w:left="2259" w:hanging="180"/>
      </w:pPr>
    </w:lvl>
    <w:lvl w:ilvl="3">
      <w:start w:val="1"/>
      <w:numFmt w:val="decimal"/>
      <w:lvlText w:val="%4."/>
      <w:lvlJc w:val="left"/>
      <w:pPr>
        <w:ind w:left="2979" w:hanging="360"/>
      </w:pPr>
    </w:lvl>
    <w:lvl w:ilvl="4">
      <w:start w:val="1"/>
      <w:numFmt w:val="lowerLetter"/>
      <w:lvlText w:val="%5."/>
      <w:lvlJc w:val="left"/>
      <w:pPr>
        <w:ind w:left="3699" w:hanging="360"/>
      </w:pPr>
    </w:lvl>
    <w:lvl w:ilvl="5">
      <w:start w:val="1"/>
      <w:numFmt w:val="lowerRoman"/>
      <w:lvlText w:val="%6."/>
      <w:lvlJc w:val="right"/>
      <w:pPr>
        <w:ind w:left="4419" w:hanging="180"/>
      </w:pPr>
    </w:lvl>
    <w:lvl w:ilvl="6">
      <w:start w:val="1"/>
      <w:numFmt w:val="decimal"/>
      <w:lvlText w:val="%7."/>
      <w:lvlJc w:val="left"/>
      <w:pPr>
        <w:ind w:left="5139" w:hanging="360"/>
      </w:pPr>
    </w:lvl>
    <w:lvl w:ilvl="7">
      <w:start w:val="1"/>
      <w:numFmt w:val="lowerLetter"/>
      <w:lvlText w:val="%8."/>
      <w:lvlJc w:val="left"/>
      <w:pPr>
        <w:ind w:left="5859" w:hanging="360"/>
      </w:pPr>
    </w:lvl>
    <w:lvl w:ilvl="8">
      <w:start w:val="1"/>
      <w:numFmt w:val="lowerRoman"/>
      <w:lvlText w:val="%9."/>
      <w:lvlJc w:val="right"/>
      <w:pPr>
        <w:ind w:left="6579" w:hanging="180"/>
      </w:pPr>
    </w:lvl>
  </w:abstractNum>
  <w:abstractNum w:abstractNumId="45" w15:restartNumberingAfterBreak="0">
    <w:nsid w:val="72C36C2C"/>
    <w:multiLevelType w:val="hybridMultilevel"/>
    <w:tmpl w:val="3E7A26D8"/>
    <w:lvl w:ilvl="0" w:tplc="5A7CC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0C57EF"/>
    <w:multiLevelType w:val="hybridMultilevel"/>
    <w:tmpl w:val="592C8998"/>
    <w:lvl w:ilvl="0" w:tplc="8C2C03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FC297A"/>
    <w:multiLevelType w:val="hybridMultilevel"/>
    <w:tmpl w:val="BEA06F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F22F7F"/>
    <w:multiLevelType w:val="hybridMultilevel"/>
    <w:tmpl w:val="9B1051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A666AB1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C47FA0"/>
    <w:multiLevelType w:val="hybridMultilevel"/>
    <w:tmpl w:val="6666F376"/>
    <w:lvl w:ilvl="0" w:tplc="8C2C03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num w:numId="1" w16cid:durableId="470438171">
    <w:abstractNumId w:val="20"/>
  </w:num>
  <w:num w:numId="2" w16cid:durableId="1364819701">
    <w:abstractNumId w:val="22"/>
  </w:num>
  <w:num w:numId="3" w16cid:durableId="800656150">
    <w:abstractNumId w:val="36"/>
  </w:num>
  <w:num w:numId="4" w16cid:durableId="921597743">
    <w:abstractNumId w:val="44"/>
  </w:num>
  <w:num w:numId="5" w16cid:durableId="1068577370">
    <w:abstractNumId w:val="31"/>
  </w:num>
  <w:num w:numId="6" w16cid:durableId="1355182106">
    <w:abstractNumId w:val="10"/>
  </w:num>
  <w:num w:numId="7" w16cid:durableId="212086780">
    <w:abstractNumId w:val="21"/>
  </w:num>
  <w:num w:numId="8" w16cid:durableId="225530505">
    <w:abstractNumId w:val="8"/>
  </w:num>
  <w:num w:numId="9" w16cid:durableId="1498574200">
    <w:abstractNumId w:val="47"/>
  </w:num>
  <w:num w:numId="10" w16cid:durableId="678316002">
    <w:abstractNumId w:val="33"/>
  </w:num>
  <w:num w:numId="11" w16cid:durableId="1901214240">
    <w:abstractNumId w:val="9"/>
  </w:num>
  <w:num w:numId="12" w16cid:durableId="1875926134">
    <w:abstractNumId w:val="23"/>
  </w:num>
  <w:num w:numId="13" w16cid:durableId="1237016406">
    <w:abstractNumId w:val="11"/>
  </w:num>
  <w:num w:numId="14" w16cid:durableId="1231698086">
    <w:abstractNumId w:val="24"/>
  </w:num>
  <w:num w:numId="15" w16cid:durableId="1808669002">
    <w:abstractNumId w:val="12"/>
  </w:num>
  <w:num w:numId="16" w16cid:durableId="512258539">
    <w:abstractNumId w:val="25"/>
  </w:num>
  <w:num w:numId="17" w16cid:durableId="1103185456">
    <w:abstractNumId w:val="27"/>
  </w:num>
  <w:num w:numId="18" w16cid:durableId="2004160756">
    <w:abstractNumId w:val="50"/>
  </w:num>
  <w:num w:numId="19" w16cid:durableId="193419640">
    <w:abstractNumId w:val="5"/>
  </w:num>
  <w:num w:numId="20" w16cid:durableId="2123456557">
    <w:abstractNumId w:val="1"/>
  </w:num>
  <w:num w:numId="21" w16cid:durableId="883950366">
    <w:abstractNumId w:val="45"/>
  </w:num>
  <w:num w:numId="22" w16cid:durableId="1261372787">
    <w:abstractNumId w:val="39"/>
  </w:num>
  <w:num w:numId="23" w16cid:durableId="2058698764">
    <w:abstractNumId w:val="42"/>
  </w:num>
  <w:num w:numId="24" w16cid:durableId="1658146575">
    <w:abstractNumId w:val="30"/>
  </w:num>
  <w:num w:numId="25" w16cid:durableId="1865895414">
    <w:abstractNumId w:val="29"/>
  </w:num>
  <w:num w:numId="26" w16cid:durableId="282738094">
    <w:abstractNumId w:val="2"/>
  </w:num>
  <w:num w:numId="27" w16cid:durableId="1327633898">
    <w:abstractNumId w:val="16"/>
  </w:num>
  <w:num w:numId="28" w16cid:durableId="31393435">
    <w:abstractNumId w:val="48"/>
  </w:num>
  <w:num w:numId="29" w16cid:durableId="1032656013">
    <w:abstractNumId w:val="19"/>
  </w:num>
  <w:num w:numId="30" w16cid:durableId="820461007">
    <w:abstractNumId w:val="46"/>
  </w:num>
  <w:num w:numId="31" w16cid:durableId="1803696892">
    <w:abstractNumId w:val="13"/>
  </w:num>
  <w:num w:numId="32" w16cid:durableId="508568120">
    <w:abstractNumId w:val="15"/>
  </w:num>
  <w:num w:numId="33" w16cid:durableId="1378117684">
    <w:abstractNumId w:val="28"/>
  </w:num>
  <w:num w:numId="34" w16cid:durableId="730079307">
    <w:abstractNumId w:val="49"/>
  </w:num>
  <w:num w:numId="35" w16cid:durableId="2106609213">
    <w:abstractNumId w:val="32"/>
  </w:num>
  <w:num w:numId="36" w16cid:durableId="424304181">
    <w:abstractNumId w:val="14"/>
  </w:num>
  <w:num w:numId="37" w16cid:durableId="1610818331">
    <w:abstractNumId w:val="26"/>
  </w:num>
  <w:num w:numId="38" w16cid:durableId="1286960844">
    <w:abstractNumId w:val="6"/>
  </w:num>
  <w:num w:numId="39" w16cid:durableId="1784036252">
    <w:abstractNumId w:val="40"/>
  </w:num>
  <w:num w:numId="40" w16cid:durableId="745498138">
    <w:abstractNumId w:val="0"/>
  </w:num>
  <w:num w:numId="41" w16cid:durableId="781848994">
    <w:abstractNumId w:val="35"/>
  </w:num>
  <w:num w:numId="42" w16cid:durableId="2039619521">
    <w:abstractNumId w:val="18"/>
  </w:num>
  <w:num w:numId="43" w16cid:durableId="1499929463">
    <w:abstractNumId w:val="17"/>
  </w:num>
  <w:num w:numId="44" w16cid:durableId="663898416">
    <w:abstractNumId w:val="34"/>
  </w:num>
  <w:num w:numId="45" w16cid:durableId="348993702">
    <w:abstractNumId w:val="7"/>
  </w:num>
  <w:num w:numId="46" w16cid:durableId="1371565993">
    <w:abstractNumId w:val="43"/>
  </w:num>
  <w:num w:numId="47" w16cid:durableId="1644654680">
    <w:abstractNumId w:val="4"/>
  </w:num>
  <w:num w:numId="48" w16cid:durableId="1617324660">
    <w:abstractNumId w:val="3"/>
  </w:num>
  <w:num w:numId="49" w16cid:durableId="195437607">
    <w:abstractNumId w:val="41"/>
  </w:num>
  <w:num w:numId="50" w16cid:durableId="1067189192">
    <w:abstractNumId w:val="38"/>
  </w:num>
  <w:num w:numId="51" w16cid:durableId="132265759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9B145B5-E4DB-4E34-8458-CA362FAA10A7}"/>
  </w:docVars>
  <w:rsids>
    <w:rsidRoot w:val="00753183"/>
    <w:rsid w:val="0002067E"/>
    <w:rsid w:val="000506CA"/>
    <w:rsid w:val="000749EE"/>
    <w:rsid w:val="00077B33"/>
    <w:rsid w:val="00081748"/>
    <w:rsid w:val="000B3AF5"/>
    <w:rsid w:val="000C3D51"/>
    <w:rsid w:val="000C6D08"/>
    <w:rsid w:val="000F0DBA"/>
    <w:rsid w:val="00101CE5"/>
    <w:rsid w:val="00103767"/>
    <w:rsid w:val="00112E15"/>
    <w:rsid w:val="00113B6F"/>
    <w:rsid w:val="001168CC"/>
    <w:rsid w:val="0011702A"/>
    <w:rsid w:val="00126820"/>
    <w:rsid w:val="00132DF0"/>
    <w:rsid w:val="00140A46"/>
    <w:rsid w:val="0014449F"/>
    <w:rsid w:val="00145C4F"/>
    <w:rsid w:val="00162A63"/>
    <w:rsid w:val="00163FE5"/>
    <w:rsid w:val="0016429B"/>
    <w:rsid w:val="0016490F"/>
    <w:rsid w:val="00177E32"/>
    <w:rsid w:val="00183A97"/>
    <w:rsid w:val="001879BA"/>
    <w:rsid w:val="00190DD4"/>
    <w:rsid w:val="001973B5"/>
    <w:rsid w:val="001C5ACD"/>
    <w:rsid w:val="001D1273"/>
    <w:rsid w:val="001D29B5"/>
    <w:rsid w:val="001D2C59"/>
    <w:rsid w:val="001D59E9"/>
    <w:rsid w:val="001E36CE"/>
    <w:rsid w:val="001E6AAA"/>
    <w:rsid w:val="001E75F3"/>
    <w:rsid w:val="001F1AFC"/>
    <w:rsid w:val="001F3F12"/>
    <w:rsid w:val="001F42CC"/>
    <w:rsid w:val="0020148D"/>
    <w:rsid w:val="002244EB"/>
    <w:rsid w:val="00225E1C"/>
    <w:rsid w:val="00234874"/>
    <w:rsid w:val="00265D67"/>
    <w:rsid w:val="002711C2"/>
    <w:rsid w:val="00276BBA"/>
    <w:rsid w:val="00296B3A"/>
    <w:rsid w:val="002A317B"/>
    <w:rsid w:val="002A42FF"/>
    <w:rsid w:val="002B2776"/>
    <w:rsid w:val="002D2C8D"/>
    <w:rsid w:val="002E26A9"/>
    <w:rsid w:val="002E4CE0"/>
    <w:rsid w:val="002E7A82"/>
    <w:rsid w:val="002F2A9C"/>
    <w:rsid w:val="00300AB8"/>
    <w:rsid w:val="003117FB"/>
    <w:rsid w:val="00311F9E"/>
    <w:rsid w:val="003146B4"/>
    <w:rsid w:val="00316D6A"/>
    <w:rsid w:val="00325F28"/>
    <w:rsid w:val="00333417"/>
    <w:rsid w:val="00333CE8"/>
    <w:rsid w:val="00335BAF"/>
    <w:rsid w:val="00347223"/>
    <w:rsid w:val="003602C8"/>
    <w:rsid w:val="003622AE"/>
    <w:rsid w:val="00366046"/>
    <w:rsid w:val="003748A9"/>
    <w:rsid w:val="003803C2"/>
    <w:rsid w:val="003A33F9"/>
    <w:rsid w:val="003D3752"/>
    <w:rsid w:val="003D4AEC"/>
    <w:rsid w:val="003D711A"/>
    <w:rsid w:val="00402D19"/>
    <w:rsid w:val="00405080"/>
    <w:rsid w:val="00411A33"/>
    <w:rsid w:val="0042362F"/>
    <w:rsid w:val="0042387B"/>
    <w:rsid w:val="0043449C"/>
    <w:rsid w:val="0044462B"/>
    <w:rsid w:val="0045002C"/>
    <w:rsid w:val="0045004A"/>
    <w:rsid w:val="004606F7"/>
    <w:rsid w:val="00472312"/>
    <w:rsid w:val="004753C0"/>
    <w:rsid w:val="004772E3"/>
    <w:rsid w:val="00482DA4"/>
    <w:rsid w:val="004870F3"/>
    <w:rsid w:val="0048792E"/>
    <w:rsid w:val="00492092"/>
    <w:rsid w:val="004A0CD4"/>
    <w:rsid w:val="004A1EBE"/>
    <w:rsid w:val="004A648B"/>
    <w:rsid w:val="004B10FB"/>
    <w:rsid w:val="004C56B5"/>
    <w:rsid w:val="004D3E95"/>
    <w:rsid w:val="004D56EF"/>
    <w:rsid w:val="004E1CCC"/>
    <w:rsid w:val="004F6448"/>
    <w:rsid w:val="004F746D"/>
    <w:rsid w:val="00506DE5"/>
    <w:rsid w:val="00510A48"/>
    <w:rsid w:val="00516751"/>
    <w:rsid w:val="00517372"/>
    <w:rsid w:val="00521286"/>
    <w:rsid w:val="005314CB"/>
    <w:rsid w:val="005350B8"/>
    <w:rsid w:val="00550A24"/>
    <w:rsid w:val="00552821"/>
    <w:rsid w:val="00555204"/>
    <w:rsid w:val="00556DC9"/>
    <w:rsid w:val="00564365"/>
    <w:rsid w:val="0056643B"/>
    <w:rsid w:val="00570D57"/>
    <w:rsid w:val="00571F0F"/>
    <w:rsid w:val="00573893"/>
    <w:rsid w:val="005742BD"/>
    <w:rsid w:val="005742EA"/>
    <w:rsid w:val="00582443"/>
    <w:rsid w:val="00582F30"/>
    <w:rsid w:val="00584CF2"/>
    <w:rsid w:val="00586A7A"/>
    <w:rsid w:val="00586C8E"/>
    <w:rsid w:val="00586D30"/>
    <w:rsid w:val="005A0A9A"/>
    <w:rsid w:val="005A68AC"/>
    <w:rsid w:val="005D18BD"/>
    <w:rsid w:val="005F432D"/>
    <w:rsid w:val="0060404B"/>
    <w:rsid w:val="00607099"/>
    <w:rsid w:val="00610194"/>
    <w:rsid w:val="00616CE1"/>
    <w:rsid w:val="006268C5"/>
    <w:rsid w:val="00632FF5"/>
    <w:rsid w:val="006418CF"/>
    <w:rsid w:val="0066408C"/>
    <w:rsid w:val="00664B8B"/>
    <w:rsid w:val="00683FF2"/>
    <w:rsid w:val="0069301F"/>
    <w:rsid w:val="006956B3"/>
    <w:rsid w:val="006B0F4B"/>
    <w:rsid w:val="006B6994"/>
    <w:rsid w:val="006B6EA4"/>
    <w:rsid w:val="006C47A2"/>
    <w:rsid w:val="006D673B"/>
    <w:rsid w:val="006D72DE"/>
    <w:rsid w:val="006D7EE0"/>
    <w:rsid w:val="006E7ED4"/>
    <w:rsid w:val="00701B04"/>
    <w:rsid w:val="00712424"/>
    <w:rsid w:val="00712BAE"/>
    <w:rsid w:val="00733D18"/>
    <w:rsid w:val="00753183"/>
    <w:rsid w:val="0076135B"/>
    <w:rsid w:val="007757B7"/>
    <w:rsid w:val="0077693A"/>
    <w:rsid w:val="00776E12"/>
    <w:rsid w:val="00783576"/>
    <w:rsid w:val="00787560"/>
    <w:rsid w:val="0079108A"/>
    <w:rsid w:val="007A184E"/>
    <w:rsid w:val="007B4C49"/>
    <w:rsid w:val="007C1ACD"/>
    <w:rsid w:val="007C4244"/>
    <w:rsid w:val="007D4FEF"/>
    <w:rsid w:val="007D57A2"/>
    <w:rsid w:val="007F0AEA"/>
    <w:rsid w:val="007F3BCA"/>
    <w:rsid w:val="007F4099"/>
    <w:rsid w:val="00806DA7"/>
    <w:rsid w:val="0081544A"/>
    <w:rsid w:val="00841542"/>
    <w:rsid w:val="00855BD2"/>
    <w:rsid w:val="00872563"/>
    <w:rsid w:val="0087410E"/>
    <w:rsid w:val="008941D1"/>
    <w:rsid w:val="008A01B3"/>
    <w:rsid w:val="008B456F"/>
    <w:rsid w:val="008B761E"/>
    <w:rsid w:val="008C59F0"/>
    <w:rsid w:val="008E765A"/>
    <w:rsid w:val="00931302"/>
    <w:rsid w:val="00933D79"/>
    <w:rsid w:val="00940F5B"/>
    <w:rsid w:val="00941C51"/>
    <w:rsid w:val="0094468C"/>
    <w:rsid w:val="00960368"/>
    <w:rsid w:val="00967B16"/>
    <w:rsid w:val="00972B2B"/>
    <w:rsid w:val="00982626"/>
    <w:rsid w:val="00987F99"/>
    <w:rsid w:val="00992FCB"/>
    <w:rsid w:val="009A099E"/>
    <w:rsid w:val="009A0B1E"/>
    <w:rsid w:val="009A25D4"/>
    <w:rsid w:val="009C0C87"/>
    <w:rsid w:val="009C4668"/>
    <w:rsid w:val="009C4D36"/>
    <w:rsid w:val="009D211E"/>
    <w:rsid w:val="009E2229"/>
    <w:rsid w:val="00A01C2F"/>
    <w:rsid w:val="00A02A88"/>
    <w:rsid w:val="00A031FD"/>
    <w:rsid w:val="00A03B7D"/>
    <w:rsid w:val="00A22F94"/>
    <w:rsid w:val="00A36A57"/>
    <w:rsid w:val="00A5523A"/>
    <w:rsid w:val="00A55364"/>
    <w:rsid w:val="00A57AB3"/>
    <w:rsid w:val="00A621D0"/>
    <w:rsid w:val="00A70660"/>
    <w:rsid w:val="00A71344"/>
    <w:rsid w:val="00A76B7A"/>
    <w:rsid w:val="00A851C4"/>
    <w:rsid w:val="00A95794"/>
    <w:rsid w:val="00AA38E6"/>
    <w:rsid w:val="00AA3CFC"/>
    <w:rsid w:val="00AA7D9B"/>
    <w:rsid w:val="00AB6317"/>
    <w:rsid w:val="00AC6A97"/>
    <w:rsid w:val="00AD021D"/>
    <w:rsid w:val="00AD056C"/>
    <w:rsid w:val="00AE1ABB"/>
    <w:rsid w:val="00AE1BB3"/>
    <w:rsid w:val="00B06CE4"/>
    <w:rsid w:val="00B129F5"/>
    <w:rsid w:val="00B30734"/>
    <w:rsid w:val="00B31BC1"/>
    <w:rsid w:val="00B3482B"/>
    <w:rsid w:val="00B34EDA"/>
    <w:rsid w:val="00B34F90"/>
    <w:rsid w:val="00B600BE"/>
    <w:rsid w:val="00B61A58"/>
    <w:rsid w:val="00B7002C"/>
    <w:rsid w:val="00B852D6"/>
    <w:rsid w:val="00B9272A"/>
    <w:rsid w:val="00B94AAD"/>
    <w:rsid w:val="00BA460B"/>
    <w:rsid w:val="00BA4D8F"/>
    <w:rsid w:val="00BB79A3"/>
    <w:rsid w:val="00BC146A"/>
    <w:rsid w:val="00BC4B9F"/>
    <w:rsid w:val="00BD51E2"/>
    <w:rsid w:val="00BD5EF5"/>
    <w:rsid w:val="00BE4C59"/>
    <w:rsid w:val="00BE71AE"/>
    <w:rsid w:val="00C01FF3"/>
    <w:rsid w:val="00C10009"/>
    <w:rsid w:val="00C10CD3"/>
    <w:rsid w:val="00C1334C"/>
    <w:rsid w:val="00C201EA"/>
    <w:rsid w:val="00C363FB"/>
    <w:rsid w:val="00C36424"/>
    <w:rsid w:val="00C36822"/>
    <w:rsid w:val="00C4540A"/>
    <w:rsid w:val="00C71E13"/>
    <w:rsid w:val="00C82204"/>
    <w:rsid w:val="00C874CE"/>
    <w:rsid w:val="00C909DB"/>
    <w:rsid w:val="00CA0299"/>
    <w:rsid w:val="00CA4E26"/>
    <w:rsid w:val="00CC0400"/>
    <w:rsid w:val="00CC591C"/>
    <w:rsid w:val="00CC7C95"/>
    <w:rsid w:val="00CF5CDE"/>
    <w:rsid w:val="00D00E3C"/>
    <w:rsid w:val="00D0240F"/>
    <w:rsid w:val="00D03EC5"/>
    <w:rsid w:val="00D1691F"/>
    <w:rsid w:val="00D25583"/>
    <w:rsid w:val="00D41DBD"/>
    <w:rsid w:val="00D51ED2"/>
    <w:rsid w:val="00D60D19"/>
    <w:rsid w:val="00D641F8"/>
    <w:rsid w:val="00D72B67"/>
    <w:rsid w:val="00DA423D"/>
    <w:rsid w:val="00DA7F0A"/>
    <w:rsid w:val="00DB05DE"/>
    <w:rsid w:val="00DB6394"/>
    <w:rsid w:val="00DC5AE2"/>
    <w:rsid w:val="00DD5CC3"/>
    <w:rsid w:val="00DE004B"/>
    <w:rsid w:val="00DF1D0B"/>
    <w:rsid w:val="00DF421F"/>
    <w:rsid w:val="00DF6BF9"/>
    <w:rsid w:val="00E01C70"/>
    <w:rsid w:val="00E14307"/>
    <w:rsid w:val="00E2027B"/>
    <w:rsid w:val="00E21F73"/>
    <w:rsid w:val="00E23986"/>
    <w:rsid w:val="00E24D80"/>
    <w:rsid w:val="00E355A0"/>
    <w:rsid w:val="00E37387"/>
    <w:rsid w:val="00E46E40"/>
    <w:rsid w:val="00E56884"/>
    <w:rsid w:val="00E57F8A"/>
    <w:rsid w:val="00E82492"/>
    <w:rsid w:val="00E91430"/>
    <w:rsid w:val="00EB4894"/>
    <w:rsid w:val="00EB69DA"/>
    <w:rsid w:val="00EC3D79"/>
    <w:rsid w:val="00ED7108"/>
    <w:rsid w:val="00EE5EEA"/>
    <w:rsid w:val="00EF0961"/>
    <w:rsid w:val="00EF6506"/>
    <w:rsid w:val="00F17A7A"/>
    <w:rsid w:val="00F239B6"/>
    <w:rsid w:val="00F75351"/>
    <w:rsid w:val="00F76054"/>
    <w:rsid w:val="00F808AC"/>
    <w:rsid w:val="00F80F6F"/>
    <w:rsid w:val="00F843B2"/>
    <w:rsid w:val="00F917E7"/>
    <w:rsid w:val="00FA02B1"/>
    <w:rsid w:val="00FA24FA"/>
    <w:rsid w:val="00FB0EA7"/>
    <w:rsid w:val="00FB31EC"/>
    <w:rsid w:val="00FB51D4"/>
    <w:rsid w:val="00FB58B6"/>
    <w:rsid w:val="00FC527E"/>
    <w:rsid w:val="00FC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1DFC0"/>
  <w15:chartTrackingRefBased/>
  <w15:docId w15:val="{C9B07D29-92B3-4EE0-A6A1-A6373079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6B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E5688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56884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568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06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06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066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06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066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06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66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F6B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6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6B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6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33D7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BE4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8756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756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6C8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6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6C8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2D2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76BB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40F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1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145B5-E4DB-4E34-8458-CA362FAA10A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0925331-591F-433B-BE15-D787FE0E8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1061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MSC</cp:lastModifiedBy>
  <cp:revision>2</cp:revision>
  <cp:lastPrinted>2023-12-12T18:41:00Z</cp:lastPrinted>
  <dcterms:created xsi:type="dcterms:W3CDTF">2026-03-23T14:05:00Z</dcterms:created>
  <dcterms:modified xsi:type="dcterms:W3CDTF">2026-03-23T14:05:00Z</dcterms:modified>
</cp:coreProperties>
</file>